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CF" w:rsidRPr="00C174CF" w:rsidRDefault="00C174CF" w:rsidP="00C17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74CF">
        <w:rPr>
          <w:rFonts w:ascii="Times New Roman" w:hAnsi="Times New Roman" w:cs="Times New Roman"/>
          <w:b/>
          <w:sz w:val="24"/>
        </w:rPr>
        <w:t>Технологическая карта урока</w:t>
      </w:r>
      <w:r w:rsidR="001E56D8">
        <w:rPr>
          <w:rFonts w:ascii="Times New Roman" w:hAnsi="Times New Roman" w:cs="Times New Roman"/>
          <w:b/>
          <w:sz w:val="24"/>
        </w:rPr>
        <w:t xml:space="preserve"> технологии</w:t>
      </w: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C174CF" w:rsidTr="00C174CF">
        <w:tc>
          <w:tcPr>
            <w:tcW w:w="7676" w:type="dxa"/>
          </w:tcPr>
          <w:p w:rsidR="00C174CF" w:rsidRPr="00C174CF" w:rsidRDefault="00C174CF" w:rsidP="00C17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74CF">
              <w:rPr>
                <w:rFonts w:ascii="Times New Roman" w:hAnsi="Times New Roman" w:cs="Times New Roman"/>
                <w:b/>
                <w:sz w:val="24"/>
              </w:rPr>
              <w:t>Предметная область</w:t>
            </w:r>
          </w:p>
        </w:tc>
        <w:tc>
          <w:tcPr>
            <w:tcW w:w="7676" w:type="dxa"/>
          </w:tcPr>
          <w:p w:rsidR="00C174CF" w:rsidRDefault="00C174CF" w:rsidP="00C17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</w:tr>
      <w:tr w:rsidR="00C174CF" w:rsidTr="00C174CF">
        <w:tc>
          <w:tcPr>
            <w:tcW w:w="7676" w:type="dxa"/>
          </w:tcPr>
          <w:p w:rsidR="00C174CF" w:rsidRPr="00C174CF" w:rsidRDefault="00C174CF" w:rsidP="00C17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74CF">
              <w:rPr>
                <w:rFonts w:ascii="Times New Roman" w:hAnsi="Times New Roman" w:cs="Times New Roman"/>
                <w:b/>
                <w:sz w:val="24"/>
              </w:rPr>
              <w:t>УМК</w:t>
            </w:r>
          </w:p>
        </w:tc>
        <w:tc>
          <w:tcPr>
            <w:tcW w:w="7676" w:type="dxa"/>
          </w:tcPr>
          <w:p w:rsidR="00C174CF" w:rsidRDefault="00C174CF" w:rsidP="00C17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Технология относится к УМК «Перспектива»</w:t>
            </w:r>
            <w:r w:rsidR="00EC6B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174CF" w:rsidTr="00C174CF">
        <w:tc>
          <w:tcPr>
            <w:tcW w:w="7676" w:type="dxa"/>
          </w:tcPr>
          <w:p w:rsidR="00C174CF" w:rsidRPr="00C174CF" w:rsidRDefault="00C174CF" w:rsidP="00C17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74CF"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7676" w:type="dxa"/>
          </w:tcPr>
          <w:p w:rsidR="00C174CF" w:rsidRDefault="00EC6B98" w:rsidP="00EC6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Урок закрепления знаний и способов действий.</w:t>
            </w:r>
          </w:p>
        </w:tc>
      </w:tr>
      <w:tr w:rsidR="00C174CF" w:rsidTr="00C174CF">
        <w:tc>
          <w:tcPr>
            <w:tcW w:w="7676" w:type="dxa"/>
          </w:tcPr>
          <w:p w:rsidR="00C174CF" w:rsidRPr="00C174CF" w:rsidRDefault="00C174CF" w:rsidP="00C17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74CF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7676" w:type="dxa"/>
          </w:tcPr>
          <w:p w:rsidR="00C174CF" w:rsidRDefault="00C174CF" w:rsidP="00C17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Кондитерские изделия</w:t>
            </w:r>
            <w:r w:rsidR="00EC6B98">
              <w:rPr>
                <w:rFonts w:ascii="Times New Roman" w:hAnsi="Times New Roman" w:cs="Times New Roman"/>
                <w:sz w:val="24"/>
              </w:rPr>
              <w:t>. Пирожное «Картошка».</w:t>
            </w:r>
          </w:p>
        </w:tc>
      </w:tr>
    </w:tbl>
    <w:p w:rsidR="00C174CF" w:rsidRDefault="00C174CF" w:rsidP="001E56D8">
      <w:pPr>
        <w:spacing w:line="360" w:lineRule="auto"/>
        <w:rPr>
          <w:rFonts w:ascii="Times New Roman" w:hAnsi="Times New Roman" w:cs="Times New Roman"/>
          <w:sz w:val="24"/>
        </w:rPr>
      </w:pPr>
    </w:p>
    <w:p w:rsidR="001E56D8" w:rsidRPr="0000235B" w:rsidRDefault="00006BC5" w:rsidP="001E56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 w:rsidR="001E56D8" w:rsidRPr="0000235B">
        <w:rPr>
          <w:rFonts w:ascii="Times New Roman" w:hAnsi="Times New Roman" w:cs="Times New Roman"/>
          <w:b/>
          <w:sz w:val="24"/>
        </w:rPr>
        <w:t xml:space="preserve">: </w:t>
      </w:r>
    </w:p>
    <w:p w:rsidR="009D6E8F" w:rsidRPr="00006BC5" w:rsidRDefault="00D9493E" w:rsidP="001E56D8">
      <w:pPr>
        <w:rPr>
          <w:rFonts w:ascii="Times New Roman" w:hAnsi="Times New Roman" w:cs="Times New Roman"/>
          <w:sz w:val="24"/>
        </w:rPr>
      </w:pPr>
      <w:r w:rsidRPr="00006BC5">
        <w:rPr>
          <w:rFonts w:ascii="Times New Roman" w:hAnsi="Times New Roman" w:cs="Times New Roman"/>
          <w:sz w:val="24"/>
        </w:rPr>
        <w:t xml:space="preserve">Познакомить с технологией изготовления </w:t>
      </w:r>
      <w:r w:rsidR="009D6E8F" w:rsidRPr="00006BC5">
        <w:rPr>
          <w:rFonts w:ascii="Times New Roman" w:hAnsi="Times New Roman" w:cs="Times New Roman"/>
          <w:sz w:val="24"/>
        </w:rPr>
        <w:t xml:space="preserve"> </w:t>
      </w:r>
      <w:r w:rsidRPr="00006BC5">
        <w:rPr>
          <w:rFonts w:ascii="Times New Roman" w:hAnsi="Times New Roman" w:cs="Times New Roman"/>
          <w:sz w:val="24"/>
        </w:rPr>
        <w:t>пирожного.</w:t>
      </w:r>
    </w:p>
    <w:p w:rsidR="001E56D8" w:rsidRDefault="001E56D8" w:rsidP="001E56D8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1B5EAE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8536D">
        <w:rPr>
          <w:rFonts w:ascii="Times New Roman" w:hAnsi="Times New Roman" w:cs="Times New Roman"/>
          <w:color w:val="000000"/>
          <w:sz w:val="24"/>
          <w:szCs w:val="20"/>
        </w:rPr>
        <w:t>Урок закрепления знаний и способов действий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1E56D8" w:rsidRDefault="001E56D8" w:rsidP="001E56D8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1B5EAE">
        <w:rPr>
          <w:rFonts w:ascii="Times New Roman" w:hAnsi="Times New Roman" w:cs="Times New Roman"/>
          <w:b/>
          <w:color w:val="000000"/>
          <w:sz w:val="24"/>
          <w:szCs w:val="20"/>
        </w:rPr>
        <w:t>Планируемы</w:t>
      </w:r>
      <w:r w:rsidR="009D6E8F">
        <w:rPr>
          <w:rFonts w:ascii="Times New Roman" w:hAnsi="Times New Roman" w:cs="Times New Roman"/>
          <w:b/>
          <w:color w:val="000000"/>
          <w:sz w:val="24"/>
          <w:szCs w:val="20"/>
        </w:rPr>
        <w:t>е</w:t>
      </w:r>
      <w:r w:rsidRPr="001B5EA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образовательные результаты:</w:t>
      </w:r>
    </w:p>
    <w:p w:rsidR="0058536D" w:rsidRDefault="0058536D" w:rsidP="005853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1B5EAE">
        <w:rPr>
          <w:rFonts w:ascii="Times New Roman" w:hAnsi="Times New Roman" w:cs="Times New Roman"/>
          <w:b/>
          <w:bCs/>
          <w:color w:val="000000"/>
          <w:sz w:val="24"/>
          <w:szCs w:val="20"/>
        </w:rPr>
        <w:t>Личностные:</w:t>
      </w:r>
      <w:r w:rsidRPr="001B5EAE">
        <w:rPr>
          <w:rFonts w:ascii="Times New Roman" w:hAnsi="Times New Roman" w:cs="Times New Roman"/>
          <w:color w:val="000000"/>
          <w:sz w:val="24"/>
          <w:szCs w:val="20"/>
        </w:rPr>
        <w:t xml:space="preserve"> проявляют интерес к занятиям предметно-практической деятельностью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1E56D8" w:rsidRPr="001B5EAE" w:rsidRDefault="001E56D8" w:rsidP="001E56D8">
      <w:pPr>
        <w:pStyle w:val="ParagraphStyle"/>
        <w:tabs>
          <w:tab w:val="left" w:pos="645"/>
        </w:tabs>
        <w:spacing w:line="360" w:lineRule="auto"/>
        <w:rPr>
          <w:rFonts w:ascii="Times New Roman" w:hAnsi="Times New Roman" w:cs="Times New Roman"/>
          <w:color w:val="000000"/>
          <w:szCs w:val="20"/>
        </w:rPr>
      </w:pPr>
      <w:r w:rsidRPr="001B5EAE">
        <w:rPr>
          <w:rFonts w:ascii="Times New Roman" w:hAnsi="Times New Roman" w:cs="Times New Roman"/>
          <w:b/>
          <w:bCs/>
          <w:color w:val="000000"/>
          <w:szCs w:val="20"/>
        </w:rPr>
        <w:t>Предметные умения:</w:t>
      </w:r>
      <w:r w:rsidRPr="001B5EAE">
        <w:rPr>
          <w:rFonts w:ascii="Times New Roman" w:hAnsi="Times New Roman" w:cs="Times New Roman"/>
          <w:color w:val="000000"/>
          <w:szCs w:val="20"/>
        </w:rPr>
        <w:t xml:space="preserve"> познакомятся с историей производства кондитерских изделий, с профессиями людей, работающих в кондитерском производстве; соблюдать правила гигиены,</w:t>
      </w:r>
      <w:r w:rsidR="00D9493E">
        <w:rPr>
          <w:rFonts w:ascii="Times New Roman" w:hAnsi="Times New Roman" w:cs="Times New Roman"/>
          <w:color w:val="000000"/>
          <w:szCs w:val="20"/>
        </w:rPr>
        <w:t xml:space="preserve"> приготовлять пирожное</w:t>
      </w:r>
      <w:r w:rsidRPr="001B5EAE">
        <w:rPr>
          <w:rFonts w:ascii="Times New Roman" w:hAnsi="Times New Roman" w:cs="Times New Roman"/>
          <w:color w:val="000000"/>
          <w:szCs w:val="20"/>
        </w:rPr>
        <w:t>.</w:t>
      </w:r>
    </w:p>
    <w:p w:rsidR="001E56D8" w:rsidRDefault="001E56D8" w:rsidP="001E56D8">
      <w:pPr>
        <w:pStyle w:val="ParagraphStyle"/>
        <w:tabs>
          <w:tab w:val="left" w:pos="645"/>
        </w:tabs>
        <w:spacing w:line="360" w:lineRule="auto"/>
        <w:rPr>
          <w:rFonts w:ascii="Times New Roman" w:hAnsi="Times New Roman" w:cs="Times New Roman"/>
          <w:color w:val="000000"/>
          <w:szCs w:val="20"/>
        </w:rPr>
      </w:pPr>
      <w:r w:rsidRPr="001B5EAE">
        <w:rPr>
          <w:rFonts w:ascii="Times New Roman" w:hAnsi="Times New Roman" w:cs="Times New Roman"/>
          <w:b/>
          <w:bCs/>
          <w:color w:val="000000"/>
          <w:szCs w:val="20"/>
        </w:rPr>
        <w:t>Метапредметные универсальные учебные действия (УУД):</w:t>
      </w:r>
      <w:r w:rsidRPr="001B5EAE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1E56D8" w:rsidRDefault="001E56D8" w:rsidP="001E56D8">
      <w:pPr>
        <w:pStyle w:val="ParagraphStyle"/>
        <w:tabs>
          <w:tab w:val="left" w:pos="645"/>
        </w:tabs>
        <w:spacing w:line="360" w:lineRule="auto"/>
        <w:rPr>
          <w:rFonts w:ascii="Times New Roman" w:hAnsi="Times New Roman" w:cs="Times New Roman"/>
          <w:color w:val="000000"/>
          <w:szCs w:val="20"/>
        </w:rPr>
      </w:pPr>
      <w:r w:rsidRPr="00D247B2">
        <w:rPr>
          <w:rFonts w:ascii="Times New Roman" w:hAnsi="Times New Roman" w:cs="Times New Roman"/>
          <w:b/>
          <w:i/>
          <w:iCs/>
          <w:color w:val="000000"/>
          <w:szCs w:val="20"/>
        </w:rPr>
        <w:t>познавательные</w:t>
      </w:r>
      <w:r w:rsidRPr="001B5EAE">
        <w:rPr>
          <w:rFonts w:ascii="Times New Roman" w:hAnsi="Times New Roman" w:cs="Times New Roman"/>
          <w:color w:val="000000"/>
          <w:szCs w:val="20"/>
        </w:rPr>
        <w:t xml:space="preserve"> – научатся извлекать необходимую информацию из прослушанного объяс</w:t>
      </w:r>
      <w:r w:rsidR="00D9493E">
        <w:rPr>
          <w:rFonts w:ascii="Times New Roman" w:hAnsi="Times New Roman" w:cs="Times New Roman"/>
          <w:color w:val="000000"/>
          <w:szCs w:val="20"/>
        </w:rPr>
        <w:t xml:space="preserve">нения; </w:t>
      </w:r>
      <w:r w:rsidRPr="001B5EAE">
        <w:rPr>
          <w:rFonts w:ascii="Times New Roman" w:hAnsi="Times New Roman" w:cs="Times New Roman"/>
          <w:color w:val="000000"/>
          <w:szCs w:val="20"/>
        </w:rPr>
        <w:t xml:space="preserve">рассматривают рисунки с целью освоения и использования информации; </w:t>
      </w:r>
      <w:r w:rsidR="00D9493E">
        <w:rPr>
          <w:rFonts w:ascii="Times New Roman" w:hAnsi="Times New Roman" w:cs="Times New Roman"/>
          <w:color w:val="000000"/>
          <w:szCs w:val="20"/>
        </w:rPr>
        <w:t>уметь работать по инструкции.</w:t>
      </w:r>
    </w:p>
    <w:p w:rsidR="001E56D8" w:rsidRDefault="001E56D8" w:rsidP="001E56D8">
      <w:pPr>
        <w:pStyle w:val="ParagraphStyle"/>
        <w:tabs>
          <w:tab w:val="left" w:pos="645"/>
        </w:tabs>
        <w:spacing w:line="360" w:lineRule="auto"/>
        <w:rPr>
          <w:rFonts w:ascii="Times New Roman" w:hAnsi="Times New Roman" w:cs="Times New Roman"/>
          <w:color w:val="000000"/>
          <w:szCs w:val="20"/>
        </w:rPr>
      </w:pPr>
      <w:r w:rsidRPr="00D247B2">
        <w:rPr>
          <w:rFonts w:ascii="Times New Roman" w:hAnsi="Times New Roman" w:cs="Times New Roman"/>
          <w:b/>
          <w:i/>
          <w:iCs/>
          <w:color w:val="000000"/>
          <w:szCs w:val="20"/>
        </w:rPr>
        <w:t>регулятивные</w:t>
      </w:r>
      <w:r w:rsidRPr="00D24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1B5EAE">
        <w:rPr>
          <w:rFonts w:ascii="Times New Roman" w:hAnsi="Times New Roman" w:cs="Times New Roman"/>
          <w:color w:val="000000"/>
          <w:szCs w:val="20"/>
        </w:rPr>
        <w:t xml:space="preserve">– научатся принимать 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деятельности;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задачи; </w:t>
      </w:r>
    </w:p>
    <w:p w:rsidR="001E56D8" w:rsidRPr="001B5EAE" w:rsidRDefault="001E56D8" w:rsidP="001E56D8">
      <w:pPr>
        <w:pStyle w:val="ParagraphStyle"/>
        <w:tabs>
          <w:tab w:val="left" w:pos="645"/>
        </w:tabs>
        <w:spacing w:line="360" w:lineRule="auto"/>
        <w:rPr>
          <w:rFonts w:ascii="Times New Roman" w:hAnsi="Times New Roman" w:cs="Times New Roman"/>
          <w:color w:val="000000"/>
          <w:szCs w:val="20"/>
        </w:rPr>
      </w:pPr>
      <w:r w:rsidRPr="00D247B2">
        <w:rPr>
          <w:rFonts w:ascii="Times New Roman" w:hAnsi="Times New Roman" w:cs="Times New Roman"/>
          <w:b/>
          <w:i/>
          <w:iCs/>
          <w:color w:val="000000"/>
          <w:szCs w:val="20"/>
        </w:rPr>
        <w:t>коммуникативные</w:t>
      </w:r>
      <w:r w:rsidRPr="001B5EAE">
        <w:rPr>
          <w:rFonts w:ascii="Times New Roman" w:hAnsi="Times New Roman" w:cs="Times New Roman"/>
          <w:color w:val="000000"/>
          <w:szCs w:val="20"/>
        </w:rPr>
        <w:t xml:space="preserve"> – 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</w:r>
    </w:p>
    <w:p w:rsidR="00006BC5" w:rsidRDefault="00006BC5" w:rsidP="00006B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006BC5">
        <w:rPr>
          <w:rFonts w:ascii="Times New Roman" w:hAnsi="Times New Roman" w:cs="Times New Roman"/>
          <w:b/>
          <w:color w:val="000000"/>
          <w:sz w:val="24"/>
          <w:szCs w:val="20"/>
        </w:rPr>
        <w:t>Межпредметные связи: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История: «История происхождения пирожного»</w:t>
      </w:r>
      <w:r w:rsidR="0058536D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1E56D8" w:rsidRDefault="001E56D8" w:rsidP="001E56D8">
      <w:pPr>
        <w:spacing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247B2">
        <w:rPr>
          <w:rFonts w:ascii="Times New Roman" w:hAnsi="Times New Roman" w:cs="Times New Roman"/>
          <w:b/>
          <w:sz w:val="24"/>
        </w:rPr>
        <w:lastRenderedPageBreak/>
        <w:t>Методы и формы обучения: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9493E">
        <w:rPr>
          <w:rFonts w:ascii="Times New Roman" w:hAnsi="Times New Roman" w:cs="Times New Roman"/>
          <w:color w:val="000000"/>
          <w:sz w:val="24"/>
          <w:szCs w:val="20"/>
        </w:rPr>
        <w:t>прое</w:t>
      </w:r>
      <w:r w:rsidR="00006BC5">
        <w:rPr>
          <w:rFonts w:ascii="Times New Roman" w:hAnsi="Times New Roman" w:cs="Times New Roman"/>
          <w:color w:val="000000"/>
          <w:sz w:val="24"/>
          <w:szCs w:val="20"/>
        </w:rPr>
        <w:t>к</w:t>
      </w:r>
      <w:r w:rsidR="00D9493E">
        <w:rPr>
          <w:rFonts w:ascii="Times New Roman" w:hAnsi="Times New Roman" w:cs="Times New Roman"/>
          <w:color w:val="000000"/>
          <w:sz w:val="24"/>
          <w:szCs w:val="20"/>
        </w:rPr>
        <w:t>т, практический,</w:t>
      </w:r>
      <w:r w:rsidRPr="00D247B2">
        <w:rPr>
          <w:rFonts w:ascii="Times New Roman" w:hAnsi="Times New Roman" w:cs="Times New Roman"/>
          <w:color w:val="000000"/>
          <w:sz w:val="24"/>
          <w:szCs w:val="20"/>
        </w:rPr>
        <w:t xml:space="preserve"> фронтальная, групповая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1E56D8" w:rsidRDefault="001E56D8" w:rsidP="00D9107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247B2">
        <w:rPr>
          <w:rFonts w:ascii="Times New Roman" w:hAnsi="Times New Roman" w:cs="Times New Roman"/>
          <w:b/>
          <w:color w:val="000000"/>
          <w:sz w:val="24"/>
          <w:szCs w:val="20"/>
        </w:rPr>
        <w:t>Оборудование:</w:t>
      </w:r>
      <w:r w:rsidRPr="00D247B2">
        <w:rPr>
          <w:rFonts w:ascii="Times New Roman" w:hAnsi="Times New Roman" w:cs="Times New Roman"/>
          <w:color w:val="000000"/>
          <w:sz w:val="24"/>
          <w:szCs w:val="20"/>
        </w:rPr>
        <w:t xml:space="preserve"> сгущённое молоко, масло сливочное, какао, </w:t>
      </w:r>
      <w:r w:rsidR="00D91073">
        <w:rPr>
          <w:rFonts w:ascii="Times New Roman" w:hAnsi="Times New Roman" w:cs="Times New Roman"/>
          <w:color w:val="000000"/>
          <w:sz w:val="24"/>
          <w:szCs w:val="20"/>
        </w:rPr>
        <w:t xml:space="preserve">печенье, ягоды, мука, мёд; </w:t>
      </w:r>
      <w:r w:rsidRPr="00D247B2">
        <w:rPr>
          <w:rFonts w:ascii="Times New Roman" w:hAnsi="Times New Roman" w:cs="Times New Roman"/>
          <w:color w:val="000000"/>
          <w:sz w:val="24"/>
          <w:szCs w:val="20"/>
        </w:rPr>
        <w:t xml:space="preserve">разделочная </w:t>
      </w:r>
      <w:r w:rsidR="00D91073">
        <w:rPr>
          <w:rFonts w:ascii="Times New Roman" w:hAnsi="Times New Roman" w:cs="Times New Roman"/>
          <w:color w:val="000000"/>
          <w:sz w:val="24"/>
          <w:szCs w:val="20"/>
        </w:rPr>
        <w:t xml:space="preserve">доска, миска, столовая и чайная, посуда, </w:t>
      </w:r>
      <w:r w:rsidRPr="00D247B2">
        <w:rPr>
          <w:rFonts w:ascii="Times New Roman" w:hAnsi="Times New Roman" w:cs="Times New Roman"/>
          <w:color w:val="000000"/>
          <w:sz w:val="24"/>
          <w:szCs w:val="20"/>
        </w:rPr>
        <w:t>ложки</w:t>
      </w:r>
      <w:r w:rsidR="00D91073">
        <w:rPr>
          <w:rFonts w:ascii="Times New Roman" w:hAnsi="Times New Roman" w:cs="Times New Roman"/>
          <w:color w:val="000000"/>
          <w:sz w:val="24"/>
          <w:szCs w:val="20"/>
        </w:rPr>
        <w:t>, чайные чашки, скатерть, чайники, инструкции, компьютер.</w:t>
      </w:r>
    </w:p>
    <w:tbl>
      <w:tblPr>
        <w:tblStyle w:val="a3"/>
        <w:tblW w:w="0" w:type="auto"/>
        <w:tblLook w:val="04A0"/>
      </w:tblPr>
      <w:tblGrid>
        <w:gridCol w:w="529"/>
        <w:gridCol w:w="2144"/>
        <w:gridCol w:w="5584"/>
        <w:gridCol w:w="3089"/>
        <w:gridCol w:w="4006"/>
      </w:tblGrid>
      <w:tr w:rsidR="000D0B42" w:rsidTr="000D0B42">
        <w:tc>
          <w:tcPr>
            <w:tcW w:w="529" w:type="dxa"/>
          </w:tcPr>
          <w:p w:rsidR="001E56D8" w:rsidRPr="001E56D8" w:rsidRDefault="001E56D8" w:rsidP="001E5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56D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44" w:type="dxa"/>
          </w:tcPr>
          <w:p w:rsidR="001E56D8" w:rsidRPr="001E56D8" w:rsidRDefault="001E56D8" w:rsidP="001E5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56D8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5584" w:type="dxa"/>
          </w:tcPr>
          <w:p w:rsidR="001E56D8" w:rsidRPr="001E56D8" w:rsidRDefault="001E56D8" w:rsidP="001E5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56D8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089" w:type="dxa"/>
          </w:tcPr>
          <w:p w:rsidR="001E56D8" w:rsidRPr="001E56D8" w:rsidRDefault="001E56D8" w:rsidP="001E5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56D8">
              <w:rPr>
                <w:rFonts w:ascii="Times New Roman" w:hAnsi="Times New Roman" w:cs="Times New Roman"/>
                <w:b/>
                <w:sz w:val="24"/>
              </w:rPr>
              <w:t>Деятельность обучающихся</w:t>
            </w:r>
          </w:p>
        </w:tc>
        <w:tc>
          <w:tcPr>
            <w:tcW w:w="4006" w:type="dxa"/>
          </w:tcPr>
          <w:p w:rsidR="001E56D8" w:rsidRPr="001E56D8" w:rsidRDefault="001E56D8" w:rsidP="001E56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56D8">
              <w:rPr>
                <w:rFonts w:ascii="Times New Roman" w:hAnsi="Times New Roman" w:cs="Times New Roman"/>
                <w:b/>
                <w:sz w:val="24"/>
              </w:rPr>
              <w:t>Формируемые УУД</w:t>
            </w:r>
          </w:p>
        </w:tc>
      </w:tr>
      <w:tr w:rsidR="000D0B42" w:rsidTr="000D0B42">
        <w:tc>
          <w:tcPr>
            <w:tcW w:w="529" w:type="dxa"/>
          </w:tcPr>
          <w:p w:rsidR="003A218C" w:rsidRPr="003A218C" w:rsidRDefault="00006BC5" w:rsidP="001E56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44" w:type="dxa"/>
          </w:tcPr>
          <w:p w:rsidR="003A218C" w:rsidRPr="003A218C" w:rsidRDefault="00223D89" w:rsidP="00223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Мотивация</w:t>
            </w:r>
            <w:r w:rsidR="003A218C" w:rsidRPr="003A218C">
              <w:rPr>
                <w:rFonts w:ascii="Times New Roman" w:hAnsi="Times New Roman" w:cs="Times New Roman"/>
                <w:b/>
                <w:sz w:val="24"/>
              </w:rPr>
              <w:t xml:space="preserve"> учебной деятельности</w:t>
            </w:r>
            <w:r w:rsidR="005F033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584" w:type="dxa"/>
          </w:tcPr>
          <w:p w:rsidR="009405D7" w:rsidRPr="00553F81" w:rsidRDefault="009405D7" w:rsidP="009405D7">
            <w:pPr>
              <w:shd w:val="clear" w:color="auto" w:fill="FFFFFF"/>
              <w:ind w:left="284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553F8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Посмотрите на меня!</w:t>
            </w:r>
            <w:r w:rsidRPr="00553F8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br/>
              <w:t>Ваш экскурсовод сегодня я.</w:t>
            </w:r>
            <w:r w:rsidRPr="00553F8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br/>
              <w:t>Не теряя ни минутки,</w:t>
            </w:r>
            <w:r w:rsidRPr="00553F8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br/>
              <w:t>Приглашаю вас я в путь!</w:t>
            </w:r>
            <w:r w:rsidRPr="00553F8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br/>
              <w:t>Взять все знания в дорогу!</w:t>
            </w:r>
            <w:r w:rsidRPr="00553F8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br/>
              <w:t>И улыбку не забудь!</w:t>
            </w:r>
          </w:p>
          <w:p w:rsidR="003A218C" w:rsidRDefault="003A218C" w:rsidP="009405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3A218C" w:rsidRDefault="003A218C" w:rsidP="00E97E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4006" w:type="dxa"/>
          </w:tcPr>
          <w:p w:rsidR="003A218C" w:rsidRPr="005E1BE7" w:rsidRDefault="003A218C" w:rsidP="003A21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E1BE7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5E1BE7">
              <w:rPr>
                <w:rFonts w:ascii="Times New Roman" w:hAnsi="Times New Roman" w:cs="Times New Roman"/>
              </w:rPr>
              <w:t xml:space="preserve"> имеют </w:t>
            </w:r>
            <w:r w:rsidRPr="005E1BE7">
              <w:rPr>
                <w:rFonts w:ascii="Times New Roman" w:hAnsi="Times New Roman" w:cs="Times New Roman"/>
              </w:rPr>
              <w:br/>
              <w:t xml:space="preserve">мотивацию к учебной </w:t>
            </w:r>
            <w:r w:rsidRPr="005E1BE7">
              <w:rPr>
                <w:rFonts w:ascii="Times New Roman" w:hAnsi="Times New Roman" w:cs="Times New Roman"/>
              </w:rPr>
              <w:br/>
              <w:t>и творческой деятельности; понимают личную ответственность за будущий результат.</w:t>
            </w:r>
          </w:p>
          <w:p w:rsidR="003A218C" w:rsidRDefault="003A218C" w:rsidP="003A218C">
            <w:pPr>
              <w:rPr>
                <w:rFonts w:ascii="Times New Roman" w:hAnsi="Times New Roman" w:cs="Times New Roman"/>
                <w:sz w:val="24"/>
              </w:rPr>
            </w:pPr>
            <w:r w:rsidRPr="005E1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</w:t>
            </w:r>
          </w:p>
        </w:tc>
      </w:tr>
      <w:tr w:rsidR="000D0B42" w:rsidTr="000D0B42">
        <w:trPr>
          <w:trHeight w:val="843"/>
        </w:trPr>
        <w:tc>
          <w:tcPr>
            <w:tcW w:w="529" w:type="dxa"/>
          </w:tcPr>
          <w:p w:rsidR="003A218C" w:rsidRPr="005F0336" w:rsidRDefault="00006BC5" w:rsidP="001E56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A218C" w:rsidRPr="005F03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44" w:type="dxa"/>
          </w:tcPr>
          <w:p w:rsidR="003A218C" w:rsidRPr="005F0336" w:rsidRDefault="005F0336" w:rsidP="00223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Актуализация знаний.</w:t>
            </w:r>
          </w:p>
        </w:tc>
        <w:tc>
          <w:tcPr>
            <w:tcW w:w="5584" w:type="dxa"/>
          </w:tcPr>
          <w:p w:rsidR="003A218C" w:rsidRDefault="009405D7" w:rsidP="00325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 вас на столах компьютеры. Сейчас мы с вами совершим </w:t>
            </w:r>
            <w:r w:rsidR="00553F81">
              <w:rPr>
                <w:rFonts w:ascii="Times New Roman" w:hAnsi="Times New Roman" w:cs="Times New Roman"/>
                <w:sz w:val="24"/>
              </w:rPr>
              <w:t>виртуальную экскурсию на производство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25DF4" w:rsidRDefault="00325DF4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5E16FD" w:rsidRPr="005E16FD" w:rsidRDefault="005E16FD" w:rsidP="007212C8">
            <w:pPr>
              <w:rPr>
                <w:rFonts w:ascii="Times New Roman" w:hAnsi="Times New Roman" w:cs="Times New Roman"/>
                <w:sz w:val="24"/>
              </w:rPr>
            </w:pPr>
          </w:p>
          <w:p w:rsidR="007212C8" w:rsidRDefault="007212C8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553F81" w:rsidRDefault="00744E85" w:rsidP="00325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-Определите, о каком производстве мы посмотрели видеосюжет?</w:t>
            </w:r>
          </w:p>
          <w:p w:rsidR="001D00BE" w:rsidRDefault="001D00BE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813B80" w:rsidRDefault="00813B80" w:rsidP="00325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-Что именно изготавливали на этой фабрике? </w:t>
            </w:r>
          </w:p>
          <w:p w:rsidR="00813B80" w:rsidRDefault="00813B80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813B80" w:rsidRDefault="00813B80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744E85" w:rsidRDefault="00B22DA0" w:rsidP="00325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00BE" w:rsidRPr="001D00B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кондитерской фабрике невозможна без людей определенных профессий</w:t>
            </w:r>
            <w:r w:rsidR="001D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0BE" w:rsidRPr="001D00B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кондитера, технолога- кондитера.</w:t>
            </w:r>
          </w:p>
          <w:p w:rsidR="00B22DA0" w:rsidRDefault="00B22DA0" w:rsidP="00B22D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знаете ли в</w:t>
            </w:r>
            <w:r w:rsidRPr="006458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5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ервые появилось такое пирожное?</w:t>
            </w:r>
          </w:p>
          <w:p w:rsidR="00626807" w:rsidRPr="00B22DA0" w:rsidRDefault="00B22DA0" w:rsidP="00B22DA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7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Возможно, вам будет интересно происхождение этого пирожного. Дело было в Финляндии, в начале 19 века… Однажды, к знаменитому поэту </w:t>
            </w:r>
            <w:r w:rsidRPr="008C7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Рунебергу, в гости пришли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известные в мире гости. </w:t>
            </w:r>
            <w:r w:rsidRPr="008C7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1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жила не очень богато и на кухне преобладало лишь старое лома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печенье и кое-какое варенье</w:t>
            </w:r>
            <w:r w:rsidRPr="008C719D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Подавать крошки и ломаное печенье именитым гостям весьма неудобно и госпожа Рунеберг пошла на кулинарную хитрость. Пока муж развлекал гостей стихами, хозяйка истолкла обломки печенья, добавила к нему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етану, варенье, </w:t>
            </w:r>
            <w:r w:rsidRPr="008C7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замесила тесто. Из полученной смеси сформировала пирожное в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картофеля.</w:t>
            </w:r>
          </w:p>
        </w:tc>
        <w:tc>
          <w:tcPr>
            <w:tcW w:w="3089" w:type="dxa"/>
          </w:tcPr>
          <w:p w:rsidR="00325DF4" w:rsidRDefault="00553F81" w:rsidP="00325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 ноутбуках просматривают видеофильм. </w:t>
            </w:r>
          </w:p>
          <w:p w:rsidR="00553F81" w:rsidRDefault="00553F81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0C2B0F" w:rsidRDefault="000C2B0F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7212C8" w:rsidRDefault="007212C8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553F81" w:rsidRDefault="00553F81" w:rsidP="00325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производство (кондитерская фабрика).</w:t>
            </w:r>
          </w:p>
          <w:p w:rsidR="00325DF4" w:rsidRDefault="00325DF4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1D00BE" w:rsidRDefault="00813B80" w:rsidP="00325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Отвечают на </w:t>
            </w:r>
            <w:r w:rsidR="00B22DA0">
              <w:rPr>
                <w:rFonts w:ascii="Times New Roman" w:hAnsi="Times New Roman" w:cs="Times New Roman"/>
                <w:sz w:val="24"/>
              </w:rPr>
              <w:t>вопрос учителя (пирожное).</w:t>
            </w:r>
          </w:p>
          <w:p w:rsidR="001D00BE" w:rsidRDefault="001D00BE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1D00BE" w:rsidRDefault="00B22DA0" w:rsidP="00325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учителя.</w:t>
            </w:r>
          </w:p>
          <w:p w:rsidR="001D00BE" w:rsidRDefault="001D00BE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1D00BE" w:rsidRDefault="001D00BE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325DF4" w:rsidRDefault="00325DF4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325DF4" w:rsidRDefault="00325DF4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325DF4" w:rsidRDefault="00325DF4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325DF4" w:rsidRDefault="00325DF4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325DF4" w:rsidRDefault="00325DF4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325DF4" w:rsidRDefault="00325DF4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325DF4" w:rsidRDefault="00325DF4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325DF4" w:rsidRDefault="00325DF4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B22DA0" w:rsidRDefault="00B22DA0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B22DA0" w:rsidRDefault="00B22DA0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B22DA0" w:rsidRDefault="00B22DA0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B22DA0" w:rsidRDefault="00B22DA0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B22DA0" w:rsidRDefault="00B22DA0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B22DA0" w:rsidRDefault="00B22DA0" w:rsidP="00325DF4">
            <w:pPr>
              <w:rPr>
                <w:rFonts w:ascii="Times New Roman" w:hAnsi="Times New Roman" w:cs="Times New Roman"/>
                <w:sz w:val="24"/>
              </w:rPr>
            </w:pPr>
          </w:p>
          <w:p w:rsidR="00626807" w:rsidRPr="00B22DA0" w:rsidRDefault="00626807" w:rsidP="00B22D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6" w:type="dxa"/>
          </w:tcPr>
          <w:p w:rsidR="005E1BE7" w:rsidRPr="005E1BE7" w:rsidRDefault="005E1BE7" w:rsidP="00A23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E1B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речевое высказывание, ориентироваться в учебной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1BE7" w:rsidRPr="005E1BE7" w:rsidRDefault="005E1BE7" w:rsidP="00A23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E1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учебное сотрудничество с учителем и обучающимися.</w:t>
            </w:r>
          </w:p>
          <w:p w:rsidR="005F0336" w:rsidRPr="005F0336" w:rsidRDefault="005E1BE7" w:rsidP="005E1BE7">
            <w:pPr>
              <w:rPr>
                <w:rFonts w:ascii="Times New Roman" w:hAnsi="Times New Roman" w:cs="Times New Roman"/>
                <w:sz w:val="24"/>
              </w:rPr>
            </w:pPr>
            <w:r w:rsidRPr="005E1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E1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имеющиеся знания при обсуждении вопросов.</w:t>
            </w:r>
          </w:p>
        </w:tc>
      </w:tr>
      <w:tr w:rsidR="000D0B42" w:rsidTr="000D0B42">
        <w:trPr>
          <w:trHeight w:val="1567"/>
        </w:trPr>
        <w:tc>
          <w:tcPr>
            <w:tcW w:w="529" w:type="dxa"/>
          </w:tcPr>
          <w:p w:rsidR="003A218C" w:rsidRPr="005F0336" w:rsidRDefault="004A2887" w:rsidP="001E56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2144" w:type="dxa"/>
          </w:tcPr>
          <w:p w:rsidR="004A2887" w:rsidRPr="004A2887" w:rsidRDefault="004A2887" w:rsidP="004A2887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A288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Постановка учебной проблемы.</w:t>
            </w:r>
          </w:p>
          <w:p w:rsidR="003A218C" w:rsidRPr="000D0B42" w:rsidRDefault="004A2887" w:rsidP="004A28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B4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Самоопределение темы, цели</w:t>
            </w:r>
            <w:r w:rsidR="009B3A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5584" w:type="dxa"/>
          </w:tcPr>
          <w:p w:rsidR="00B22DA0" w:rsidRDefault="00B22DA0" w:rsidP="00B22D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-Давайте попробуем сформулировать тему нашего урока.</w:t>
            </w:r>
          </w:p>
          <w:p w:rsidR="00B22DA0" w:rsidRDefault="00B22DA0" w:rsidP="00B22DA0">
            <w:pPr>
              <w:rPr>
                <w:rFonts w:ascii="Times New Roman" w:hAnsi="Times New Roman" w:cs="Times New Roman"/>
                <w:sz w:val="24"/>
              </w:rPr>
            </w:pPr>
          </w:p>
          <w:p w:rsidR="000D0B42" w:rsidRDefault="00B22DA0" w:rsidP="000D0B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-Подумайте, с какой целью мы посмотрели этот видеофрагмент?</w:t>
            </w:r>
          </w:p>
          <w:p w:rsidR="000D0B42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</w:p>
          <w:p w:rsidR="000D0B42" w:rsidRDefault="000D0B42" w:rsidP="000D0B4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D0B42" w:rsidRDefault="000D0B42" w:rsidP="000D0B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-Сейчас, я хочу угостить вас одним из кондитерских изделий. (угощаю пирожным «картошкой» 1 пирожное - солёное, 2 пирожное-сладкое (правильное), 3 – сладкое, но имеет плоскую форму).</w:t>
            </w:r>
          </w:p>
          <w:p w:rsidR="000D0B42" w:rsidRDefault="000D0B42" w:rsidP="000D0B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B0F" w:rsidRDefault="000D0B42" w:rsidP="000C2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вы думаете, какое пирожное</w:t>
            </w:r>
            <w:r w:rsidR="000C2B0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по вашему мнению</w:t>
            </w:r>
            <w:r w:rsidR="000C2B0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правильное?</w:t>
            </w:r>
            <w:r w:rsidR="000C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2B0F" w:rsidRDefault="000C2B0F" w:rsidP="000C2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B0F" w:rsidRDefault="000C2B0F" w:rsidP="000C2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может сказать, как называется это пирожное.</w:t>
            </w:r>
          </w:p>
          <w:p w:rsidR="000C2B0F" w:rsidRDefault="000C2B0F" w:rsidP="000C2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B0F" w:rsidRDefault="00353E61" w:rsidP="000C2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думаете, почему оно так называется</w:t>
            </w:r>
            <w:r w:rsidR="000C2B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C2B0F" w:rsidRDefault="000C2B0F" w:rsidP="000C2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C56" w:rsidRPr="000D0B42" w:rsidRDefault="000C2B0F" w:rsidP="000C2B0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458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будем делать пирожное «</w:t>
            </w:r>
            <w:r w:rsidR="00A2387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458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0D0B42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тему урока. </w:t>
            </w:r>
          </w:p>
          <w:p w:rsidR="000D0B42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(кондитерская фабрика).</w:t>
            </w:r>
          </w:p>
          <w:p w:rsidR="000D0B42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</w:p>
          <w:p w:rsidR="00B22DA0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Предполагают и формулируют цели. Уточняют их.</w:t>
            </w:r>
          </w:p>
          <w:p w:rsidR="000D0B42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</w:p>
          <w:p w:rsidR="000D0B42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пробуют, рассматривают.</w:t>
            </w:r>
          </w:p>
          <w:p w:rsidR="000D0B42" w:rsidRPr="000D0B42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</w:p>
          <w:p w:rsidR="000D0B42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</w:p>
          <w:p w:rsidR="000D0B42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</w:p>
          <w:p w:rsidR="000D0B42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</w:p>
          <w:p w:rsidR="000D0B42" w:rsidRDefault="000D0B42" w:rsidP="000D0B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предположения.</w:t>
            </w:r>
          </w:p>
          <w:p w:rsidR="000C2B0F" w:rsidRDefault="000C2B0F" w:rsidP="000D0B42">
            <w:pPr>
              <w:rPr>
                <w:rFonts w:ascii="Times New Roman" w:hAnsi="Times New Roman" w:cs="Times New Roman"/>
                <w:sz w:val="24"/>
              </w:rPr>
            </w:pPr>
          </w:p>
          <w:p w:rsidR="000C2B0F" w:rsidRDefault="000C2B0F" w:rsidP="000C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Называют. </w:t>
            </w:r>
            <w:r w:rsidR="00353E6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Картошка</w:t>
            </w:r>
            <w:r w:rsidR="00353E6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2B0F" w:rsidRDefault="000C2B0F" w:rsidP="000C2B0F">
            <w:pPr>
              <w:rPr>
                <w:rFonts w:ascii="Times New Roman" w:hAnsi="Times New Roman" w:cs="Times New Roman"/>
                <w:sz w:val="24"/>
              </w:rPr>
            </w:pPr>
          </w:p>
          <w:p w:rsidR="000C2B0F" w:rsidRPr="000C2B0F" w:rsidRDefault="000C2B0F" w:rsidP="000C2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Отвечают. </w:t>
            </w:r>
            <w:r w:rsidR="00A2387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Похоже на картошку</w:t>
            </w:r>
            <w:r w:rsidR="00A2387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06" w:type="dxa"/>
          </w:tcPr>
          <w:p w:rsidR="003A218C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  <w:r w:rsidRPr="00353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FC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B3">
              <w:rPr>
                <w:rFonts w:ascii="Times New Roman" w:hAnsi="Times New Roman" w:cs="Times New Roman"/>
                <w:sz w:val="24"/>
                <w:szCs w:val="24"/>
              </w:rPr>
              <w:t>отстаивать свою  точку  зрения,  приводя  аргументы, анализировать,  строить  рассуждение,  делать 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B42" w:rsidRDefault="000D0B42" w:rsidP="001E56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B42" w:rsidTr="000D0B42">
        <w:tc>
          <w:tcPr>
            <w:tcW w:w="529" w:type="dxa"/>
          </w:tcPr>
          <w:p w:rsidR="000D0B42" w:rsidRPr="005F0336" w:rsidRDefault="000D0B42" w:rsidP="007F62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44" w:type="dxa"/>
          </w:tcPr>
          <w:p w:rsidR="000D0B42" w:rsidRPr="00E97E28" w:rsidRDefault="000D0B42" w:rsidP="007F623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97E28">
              <w:rPr>
                <w:rFonts w:ascii="Times New Roman" w:hAnsi="Times New Roman" w:cs="Times New Roman"/>
                <w:b/>
                <w:sz w:val="24"/>
              </w:rPr>
              <w:t>Реализация  проекта</w:t>
            </w:r>
            <w:r w:rsidR="009B3AC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0D0B42" w:rsidRPr="005F0336" w:rsidRDefault="000D0B42" w:rsidP="007F62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4" w:type="dxa"/>
          </w:tcPr>
          <w:p w:rsidR="000D0B42" w:rsidRDefault="000C2B0F" w:rsidP="000D0B4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="00353E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D0B4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0D0B42" w:rsidRPr="004A2887">
              <w:rPr>
                <w:rFonts w:ascii="Times New Roman" w:eastAsia="Times New Roman" w:hAnsi="Times New Roman" w:cs="Times New Roman"/>
                <w:sz w:val="24"/>
                <w:szCs w:val="20"/>
              </w:rPr>
              <w:t>Как вы думаете, почему наш урок мы проводим в кабинете технологии?</w:t>
            </w:r>
          </w:p>
          <w:p w:rsidR="004B77C5" w:rsidRDefault="004B77C5" w:rsidP="004B77C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23875" w:rsidRDefault="004B77C5" w:rsidP="00A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  <w:r w:rsidRPr="00FC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7C5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рабочего места</w:t>
            </w:r>
            <w:r w:rsidR="00A23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7C5" w:rsidRDefault="00A23875" w:rsidP="00A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-Работать вы будете в группах.</w:t>
            </w:r>
          </w:p>
          <w:p w:rsidR="004B77C5" w:rsidRPr="004B77C5" w:rsidRDefault="004B77C5" w:rsidP="004B77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C5" w:rsidRPr="004B77C5" w:rsidRDefault="004B77C5" w:rsidP="004B77C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B77C5">
              <w:rPr>
                <w:rFonts w:ascii="Times New Roman" w:hAnsi="Times New Roman" w:cs="Times New Roman"/>
                <w:sz w:val="24"/>
              </w:rPr>
              <w:t>3.Вводный инструктаж.</w:t>
            </w:r>
          </w:p>
          <w:p w:rsidR="004B77C5" w:rsidRPr="004B77C5" w:rsidRDefault="004B77C5" w:rsidP="004B77C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B77C5" w:rsidRPr="004B77C5" w:rsidRDefault="004B77C5" w:rsidP="004B77C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B77C5">
              <w:rPr>
                <w:rFonts w:ascii="Times New Roman" w:hAnsi="Times New Roman" w:cs="Times New Roman"/>
                <w:sz w:val="24"/>
              </w:rPr>
              <w:t>-А сейчас проведём   вводный инструктаж по технике безопасности и санитарно-гигиеническим требованиям. Вспомним правила поведения при приготовлении пищи.</w:t>
            </w:r>
          </w:p>
          <w:p w:rsidR="004B77C5" w:rsidRDefault="004B77C5" w:rsidP="000D0B4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B77C5" w:rsidRDefault="00A23875" w:rsidP="000D0B4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2387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</w:t>
            </w:r>
            <w:r w:rsidR="004B77C5" w:rsidRPr="00A2387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Практическая работа.</w:t>
            </w:r>
          </w:p>
          <w:p w:rsidR="00A23875" w:rsidRDefault="00A23875" w:rsidP="000D0B4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B77C5" w:rsidRPr="00A23875" w:rsidRDefault="00A23875" w:rsidP="000D0B4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B77C5" w:rsidRPr="00A23875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переходим к практической работе.</w:t>
            </w:r>
          </w:p>
          <w:p w:rsidR="004B77C5" w:rsidRDefault="004B77C5" w:rsidP="004B77C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3875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предлагаю вам поучаствовать в ролевой игре – стать работниками кондитерского цеха</w:t>
            </w:r>
            <w:r w:rsidRPr="004B7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25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A23875" w:rsidRDefault="00A23875" w:rsidP="004B77C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23875" w:rsidRPr="00A23875" w:rsidRDefault="00353E61" w:rsidP="000C2B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875" w:rsidRPr="00A23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1) Выбор продуктов.</w:t>
            </w:r>
          </w:p>
          <w:p w:rsidR="000C2B0F" w:rsidRDefault="000C2B0F" w:rsidP="000C2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 столах</w:t>
            </w:r>
            <w:r w:rsidRPr="00645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вас </w:t>
            </w:r>
            <w:r w:rsidRPr="00645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лежат  наборы продуктов:  печенье, сгущенное молоко, сливочное масло,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какао, мёд, варенье, соль, мука, ягоды.</w:t>
            </w:r>
          </w:p>
          <w:p w:rsidR="00353E61" w:rsidRDefault="00353E61" w:rsidP="000C2B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E61" w:rsidRDefault="00353E61" w:rsidP="00353E6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-Попробовав пирожные, вы должны предположить, какие продукты вы будете использовать для приготовления пирожного «картошка».</w:t>
            </w:r>
          </w:p>
          <w:p w:rsidR="00353E61" w:rsidRDefault="00353E61" w:rsidP="00353E6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53E61" w:rsidRDefault="00353E61" w:rsidP="00353E6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-На нашем уроке присутствуют ваши родители (2 мамы), которые буду являться консультантами, а затем оценивать получившиеся изделия.</w:t>
            </w:r>
          </w:p>
          <w:p w:rsidR="00B96ECB" w:rsidRPr="00B96ECB" w:rsidRDefault="00B96ECB" w:rsidP="00353E61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96EC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После того, как ученики выбрали необходимые продукты, консультанты проверяют их выбор и дают одобрение на дальнейшую работу.</w:t>
            </w:r>
          </w:p>
          <w:p w:rsidR="00A23875" w:rsidRPr="00B96ECB" w:rsidRDefault="00A23875" w:rsidP="00353E61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  <w:p w:rsidR="00A23875" w:rsidRPr="00A23875" w:rsidRDefault="00A23875" w:rsidP="004B77C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23875">
              <w:rPr>
                <w:rFonts w:ascii="Times New Roman" w:hAnsi="Times New Roman" w:cs="Times New Roman"/>
                <w:b/>
                <w:i/>
                <w:sz w:val="24"/>
              </w:rPr>
              <w:t>2) Изготовление пирожного.</w:t>
            </w:r>
          </w:p>
          <w:p w:rsidR="00A23875" w:rsidRDefault="00A23875" w:rsidP="00A23875">
            <w:pPr>
              <w:rPr>
                <w:rFonts w:ascii="Times New Roman" w:hAnsi="Times New Roman" w:cs="Times New Roman"/>
                <w:sz w:val="24"/>
              </w:rPr>
            </w:pPr>
          </w:p>
          <w:p w:rsidR="000C2B0F" w:rsidRDefault="00A23875" w:rsidP="00A23875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A23875">
              <w:rPr>
                <w:rFonts w:ascii="Times New Roman" w:hAnsi="Times New Roman" w:cs="Times New Roman"/>
                <w:i/>
                <w:iCs/>
                <w:sz w:val="24"/>
              </w:rPr>
              <w:t>В процессе выполнения учащимися задания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, мамы-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lastRenderedPageBreak/>
              <w:t>консультанты,</w:t>
            </w:r>
            <w:r w:rsidRPr="00A23875">
              <w:rPr>
                <w:rFonts w:ascii="Times New Roman" w:hAnsi="Times New Roman" w:cs="Times New Roman"/>
                <w:i/>
                <w:iCs/>
                <w:sz w:val="24"/>
              </w:rPr>
              <w:t xml:space="preserve"> контролирует приемы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работы с инструментами. Наблюдают, советую</w:t>
            </w:r>
            <w:r w:rsidRPr="00A23875">
              <w:rPr>
                <w:rFonts w:ascii="Times New Roman" w:hAnsi="Times New Roman" w:cs="Times New Roman"/>
                <w:i/>
                <w:iCs/>
                <w:sz w:val="24"/>
              </w:rPr>
              <w:t>т, отвеч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ает на вопросы учащихся, помогаю</w:t>
            </w:r>
            <w:r w:rsidRPr="00A23875">
              <w:rPr>
                <w:rFonts w:ascii="Times New Roman" w:hAnsi="Times New Roman" w:cs="Times New Roman"/>
                <w:i/>
                <w:iCs/>
                <w:sz w:val="24"/>
              </w:rPr>
              <w:t>т затрудняющимся в выполнении задания.</w:t>
            </w:r>
          </w:p>
          <w:p w:rsidR="00A23875" w:rsidRDefault="00A23875" w:rsidP="00A23875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A23875" w:rsidRDefault="00A23875" w:rsidP="00A23875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A23875" w:rsidRDefault="00A23875" w:rsidP="00A23875">
            <w:pPr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</w:p>
          <w:p w:rsidR="00D74013" w:rsidRPr="00A23875" w:rsidRDefault="00D74013" w:rsidP="00A23875">
            <w:pPr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</w:p>
          <w:p w:rsidR="00A23875" w:rsidRDefault="00A23875" w:rsidP="00A23875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3) </w:t>
            </w:r>
            <w:r w:rsidRPr="00A23875">
              <w:rPr>
                <w:rFonts w:ascii="Times New Roman" w:hAnsi="Times New Roman" w:cs="Times New Roman"/>
                <w:b/>
                <w:i/>
                <w:iCs/>
                <w:sz w:val="24"/>
              </w:rPr>
              <w:t>Подготовка к защите проекта</w:t>
            </w:r>
            <w:r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  <w:p w:rsidR="00A23875" w:rsidRPr="00A23875" w:rsidRDefault="00A23875" w:rsidP="00A23875">
            <w:pPr>
              <w:rPr>
                <w:rFonts w:ascii="Times New Roman" w:hAnsi="Times New Roman" w:cs="Times New Roman"/>
                <w:iCs/>
                <w:sz w:val="24"/>
              </w:rPr>
            </w:pPr>
          </w:p>
          <w:p w:rsidR="00A23875" w:rsidRPr="00A23875" w:rsidRDefault="00A23875" w:rsidP="00A2387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(Учитель предлагает группам </w:t>
            </w:r>
            <w:r w:rsidRPr="00A23875">
              <w:rPr>
                <w:rFonts w:ascii="Times New Roman" w:hAnsi="Times New Roman" w:cs="Times New Roman"/>
                <w:sz w:val="24"/>
              </w:rPr>
              <w:t xml:space="preserve">пофантазировать и придумать свой вариант украшения пирожных и подготовить блюдо к подаче на </w:t>
            </w:r>
            <w:r>
              <w:rPr>
                <w:rFonts w:ascii="Times New Roman" w:hAnsi="Times New Roman" w:cs="Times New Roman"/>
                <w:sz w:val="24"/>
              </w:rPr>
              <w:t xml:space="preserve">оформленный </w:t>
            </w:r>
            <w:r w:rsidRPr="00A23875">
              <w:rPr>
                <w:rFonts w:ascii="Times New Roman" w:hAnsi="Times New Roman" w:cs="Times New Roman"/>
                <w:sz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A2387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23875" w:rsidRDefault="00A23875" w:rsidP="00A23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D74013">
              <w:rPr>
                <w:rFonts w:ascii="Times New Roman" w:hAnsi="Times New Roman" w:cs="Times New Roman"/>
                <w:sz w:val="24"/>
              </w:rPr>
              <w:t>Перед защитой проекта, в</w:t>
            </w:r>
            <w:r>
              <w:rPr>
                <w:rFonts w:ascii="Times New Roman" w:hAnsi="Times New Roman" w:cs="Times New Roman"/>
                <w:sz w:val="24"/>
              </w:rPr>
              <w:t>ам предлагается</w:t>
            </w:r>
            <w:r w:rsidR="00D74013">
              <w:rPr>
                <w:rFonts w:ascii="Times New Roman" w:hAnsi="Times New Roman" w:cs="Times New Roman"/>
                <w:sz w:val="24"/>
              </w:rPr>
              <w:t xml:space="preserve"> оформить стол с помощью дополнительной посуды (тарелок, чашек, ложек, чайника), скатерти и пофантазировать как украсить пирожные.</w:t>
            </w:r>
          </w:p>
          <w:p w:rsidR="00D74013" w:rsidRDefault="00D74013" w:rsidP="00A23875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D74013" w:rsidP="00A2387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4013">
              <w:rPr>
                <w:rFonts w:ascii="Times New Roman" w:hAnsi="Times New Roman" w:cs="Times New Roman"/>
                <w:b/>
                <w:i/>
                <w:sz w:val="24"/>
              </w:rPr>
              <w:t>4) Защита проектов.</w:t>
            </w: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EC6B98" w:rsidP="00D740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-Сейчас вам предстоит представить свою работу</w:t>
            </w:r>
            <w:r w:rsidR="00C51E4F">
              <w:rPr>
                <w:rFonts w:ascii="Times New Roman" w:hAnsi="Times New Roman" w:cs="Times New Roman"/>
                <w:sz w:val="24"/>
              </w:rPr>
              <w:t>.</w:t>
            </w:r>
          </w:p>
          <w:p w:rsidR="00D74013" w:rsidRP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0D0B42" w:rsidRDefault="000C2B0F" w:rsidP="00FB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Отвечают на вопрос.</w:t>
            </w:r>
          </w:p>
          <w:p w:rsidR="000D0B42" w:rsidRDefault="000D0B42" w:rsidP="00FB41BD">
            <w:pPr>
              <w:rPr>
                <w:rFonts w:ascii="Times New Roman" w:hAnsi="Times New Roman" w:cs="Times New Roman"/>
                <w:sz w:val="24"/>
              </w:rPr>
            </w:pPr>
          </w:p>
          <w:p w:rsidR="000D0B42" w:rsidRDefault="000D0B42" w:rsidP="000C2B0F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Pr="00A23875" w:rsidRDefault="00A23875" w:rsidP="00A2387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Pr="00FC4022">
              <w:rPr>
                <w:rFonts w:ascii="Times New Roman" w:hAnsi="Times New Roman" w:cs="Times New Roman"/>
                <w:sz w:val="24"/>
                <w:szCs w:val="24"/>
              </w:rPr>
              <w:t xml:space="preserve"> свое рабочее </w:t>
            </w:r>
            <w:r w:rsidRPr="00FC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A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23875">
              <w:rPr>
                <w:rFonts w:ascii="Times New Roman" w:eastAsia="Times New Roman" w:hAnsi="Times New Roman" w:cs="Times New Roman"/>
                <w:sz w:val="24"/>
                <w:szCs w:val="20"/>
              </w:rPr>
              <w:t>Вспоминают правил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 работы в</w:t>
            </w:r>
            <w:r w:rsidRPr="00A2387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группе.</w:t>
            </w:r>
          </w:p>
          <w:p w:rsidR="00A23875" w:rsidRDefault="00A23875" w:rsidP="00A2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75" w:rsidRDefault="00A23875" w:rsidP="0035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75" w:rsidRDefault="00A23875" w:rsidP="0035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61" w:rsidRPr="00353E61" w:rsidRDefault="004B77C5" w:rsidP="00353E61">
            <w:pPr>
              <w:rPr>
                <w:rFonts w:ascii="Times New Roman" w:hAnsi="Times New Roman" w:cs="Times New Roman"/>
                <w:sz w:val="24"/>
              </w:rPr>
            </w:pPr>
            <w:r w:rsidRPr="000275B3">
              <w:rPr>
                <w:rFonts w:ascii="Times New Roman" w:hAnsi="Times New Roman" w:cs="Times New Roman"/>
                <w:sz w:val="24"/>
                <w:szCs w:val="24"/>
              </w:rPr>
              <w:t>Слушают  объяснение  учителя,  как  надо  работ</w:t>
            </w:r>
            <w:r w:rsidR="00A23875">
              <w:rPr>
                <w:rFonts w:ascii="Times New Roman" w:hAnsi="Times New Roman" w:cs="Times New Roman"/>
                <w:sz w:val="24"/>
                <w:szCs w:val="24"/>
              </w:rPr>
              <w:t>ать  с инструкцией</w:t>
            </w:r>
            <w:r w:rsidRPr="00027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E61" w:rsidRDefault="00353E61" w:rsidP="00353E61">
            <w:pPr>
              <w:rPr>
                <w:rFonts w:ascii="Times New Roman" w:hAnsi="Times New Roman" w:cs="Times New Roman"/>
                <w:sz w:val="24"/>
              </w:rPr>
            </w:pPr>
          </w:p>
          <w:p w:rsidR="00353E61" w:rsidRDefault="00353E61" w:rsidP="00353E61">
            <w:pPr>
              <w:rPr>
                <w:rFonts w:ascii="Times New Roman" w:hAnsi="Times New Roman" w:cs="Times New Roman"/>
                <w:sz w:val="24"/>
              </w:rPr>
            </w:pPr>
          </w:p>
          <w:p w:rsidR="00353E61" w:rsidRDefault="00353E61" w:rsidP="00353E61">
            <w:pPr>
              <w:rPr>
                <w:rFonts w:ascii="Times New Roman" w:hAnsi="Times New Roman" w:cs="Times New Roman"/>
                <w:sz w:val="24"/>
              </w:rPr>
            </w:pPr>
          </w:p>
          <w:p w:rsidR="00353E61" w:rsidRDefault="00353E61" w:rsidP="00353E61">
            <w:pPr>
              <w:rPr>
                <w:rFonts w:ascii="Times New Roman" w:hAnsi="Times New Roman" w:cs="Times New Roman"/>
                <w:sz w:val="24"/>
              </w:rPr>
            </w:pPr>
          </w:p>
          <w:p w:rsidR="000C2B0F" w:rsidRDefault="000C2B0F" w:rsidP="00353E61">
            <w:pPr>
              <w:rPr>
                <w:rFonts w:ascii="Times New Roman" w:hAnsi="Times New Roman" w:cs="Times New Roman"/>
                <w:sz w:val="24"/>
              </w:rPr>
            </w:pPr>
          </w:p>
          <w:p w:rsidR="00353E61" w:rsidRDefault="00353E61" w:rsidP="00353E61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353E61">
            <w:pPr>
              <w:rPr>
                <w:rFonts w:ascii="Times New Roman" w:hAnsi="Times New Roman" w:cs="Times New Roman"/>
                <w:sz w:val="24"/>
              </w:rPr>
            </w:pPr>
          </w:p>
          <w:p w:rsidR="00353E61" w:rsidRDefault="00A23875" w:rsidP="0035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Рассматривают набор продуктов для приготовления пирожного.</w:t>
            </w:r>
          </w:p>
          <w:p w:rsidR="00353E61" w:rsidRDefault="00353E61" w:rsidP="00353E61">
            <w:pPr>
              <w:rPr>
                <w:rFonts w:ascii="Times New Roman" w:hAnsi="Times New Roman" w:cs="Times New Roman"/>
                <w:sz w:val="24"/>
              </w:rPr>
            </w:pPr>
          </w:p>
          <w:p w:rsidR="00353E61" w:rsidRDefault="00353E61" w:rsidP="00353E61">
            <w:pPr>
              <w:rPr>
                <w:rFonts w:ascii="Times New Roman" w:hAnsi="Times New Roman" w:cs="Times New Roman"/>
                <w:sz w:val="24"/>
              </w:rPr>
            </w:pPr>
          </w:p>
          <w:p w:rsidR="004B77C5" w:rsidRDefault="004B77C5" w:rsidP="004B77C5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4B77C5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4B77C5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4B77C5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4B77C5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4B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75" w:rsidRDefault="00A23875" w:rsidP="004B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75" w:rsidRDefault="00A23875" w:rsidP="004B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CB" w:rsidRDefault="00B96ECB" w:rsidP="004B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CB" w:rsidRDefault="00B96ECB" w:rsidP="004B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CB" w:rsidRDefault="00B96ECB" w:rsidP="004B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13" w:rsidRDefault="00A23875" w:rsidP="004B77C5">
            <w:pPr>
              <w:rPr>
                <w:rFonts w:ascii="Times New Roman" w:hAnsi="Times New Roman" w:cs="Times New Roman"/>
                <w:sz w:val="24"/>
              </w:rPr>
            </w:pPr>
            <w:r w:rsidRPr="00A2387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D74013">
              <w:rPr>
                <w:rFonts w:ascii="Times New Roman" w:hAnsi="Times New Roman" w:cs="Times New Roman"/>
                <w:sz w:val="24"/>
                <w:szCs w:val="24"/>
              </w:rPr>
              <w:t xml:space="preserve">няют  практическую  работу  по </w:t>
            </w:r>
            <w:r w:rsidRPr="00A238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инструкционной  карте. Осуществляют  </w:t>
            </w:r>
            <w:r w:rsidRPr="00A2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 и  само</w:t>
            </w:r>
            <w:r w:rsidR="00D740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при выполнении всех </w:t>
            </w:r>
            <w:r w:rsidRPr="00A23875">
              <w:rPr>
                <w:rFonts w:ascii="Times New Roman" w:hAnsi="Times New Roman" w:cs="Times New Roman"/>
                <w:sz w:val="24"/>
                <w:szCs w:val="24"/>
              </w:rPr>
              <w:t>операций,  соблюдая  при  этом  т/б, санитарные  и  гигиенические  нормы.</w:t>
            </w: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Учатся оформлять блюдо и оформлять стол.</w:t>
            </w: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Default="00D74013" w:rsidP="00D74013">
            <w:pPr>
              <w:rPr>
                <w:rFonts w:ascii="Times New Roman" w:hAnsi="Times New Roman" w:cs="Times New Roman"/>
                <w:sz w:val="24"/>
              </w:rPr>
            </w:pPr>
          </w:p>
          <w:p w:rsidR="00D74013" w:rsidRPr="001020CD" w:rsidRDefault="00D74013" w:rsidP="00D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CD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представляет </w:t>
            </w:r>
            <w:r w:rsidR="009B3AC3" w:rsidRPr="001020CD">
              <w:rPr>
                <w:rFonts w:ascii="Times New Roman" w:hAnsi="Times New Roman" w:cs="Times New Roman"/>
                <w:sz w:val="24"/>
                <w:szCs w:val="24"/>
              </w:rPr>
              <w:t>презентацию своего изделия.</w:t>
            </w:r>
          </w:p>
          <w:p w:rsidR="00D74013" w:rsidRPr="00D74013" w:rsidRDefault="001020CD" w:rsidP="001020CD">
            <w:pPr>
              <w:rPr>
                <w:rFonts w:ascii="Times New Roman" w:hAnsi="Times New Roman" w:cs="Times New Roman"/>
                <w:sz w:val="24"/>
              </w:rPr>
            </w:pPr>
            <w:r w:rsidRPr="001020CD">
              <w:rPr>
                <w:rFonts w:ascii="Times New Roman" w:hAnsi="Times New Roman" w:cs="Times New Roman"/>
                <w:sz w:val="24"/>
                <w:szCs w:val="24"/>
              </w:rPr>
              <w:t>Рассматривают выполненные работы.</w:t>
            </w:r>
          </w:p>
        </w:tc>
        <w:tc>
          <w:tcPr>
            <w:tcW w:w="4006" w:type="dxa"/>
          </w:tcPr>
          <w:p w:rsidR="00353E61" w:rsidRPr="00FC4022" w:rsidRDefault="00353E61" w:rsidP="0035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общеучебные - </w:t>
            </w:r>
            <w:r w:rsidRPr="00FC4022">
              <w:rPr>
                <w:rFonts w:ascii="Times New Roman" w:hAnsi="Times New Roman" w:cs="Times New Roman"/>
                <w:sz w:val="24"/>
                <w:szCs w:val="24"/>
              </w:rPr>
              <w:t xml:space="preserve">умеют организовать творческое пространство, подготовить рабочее место к работе; знают о гигиене </w:t>
            </w:r>
            <w:r w:rsidRPr="00FC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труда.</w:t>
            </w:r>
          </w:p>
          <w:p w:rsidR="00353E61" w:rsidRPr="00FC4022" w:rsidRDefault="00353E61" w:rsidP="004B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FC4022">
              <w:rPr>
                <w:rFonts w:ascii="Times New Roman" w:hAnsi="Times New Roman" w:cs="Times New Roman"/>
                <w:sz w:val="24"/>
                <w:szCs w:val="24"/>
              </w:rPr>
              <w:t xml:space="preserve"> сориентированы</w:t>
            </w:r>
            <w:r w:rsidR="004B77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4022">
              <w:rPr>
                <w:rFonts w:ascii="Times New Roman" w:hAnsi="Times New Roman" w:cs="Times New Roman"/>
                <w:sz w:val="24"/>
                <w:szCs w:val="24"/>
              </w:rPr>
              <w:t xml:space="preserve"> на ответственное отношение к своему здоровью</w:t>
            </w:r>
            <w:r w:rsidR="004B77C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4022">
              <w:rPr>
                <w:rFonts w:ascii="Times New Roman" w:hAnsi="Times New Roman" w:cs="Times New Roman"/>
                <w:sz w:val="24"/>
                <w:szCs w:val="24"/>
              </w:rPr>
              <w:t>сориентированы на плодотворную</w:t>
            </w:r>
            <w:r w:rsidR="004B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022">
              <w:rPr>
                <w:rFonts w:ascii="Times New Roman" w:hAnsi="Times New Roman" w:cs="Times New Roman"/>
                <w:sz w:val="24"/>
                <w:szCs w:val="24"/>
              </w:rPr>
              <w:t>работу на уроке, соблюдение норм и правил поведения.</w:t>
            </w:r>
          </w:p>
          <w:p w:rsidR="00A23875" w:rsidRDefault="00A23875" w:rsidP="004B77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3875" w:rsidRDefault="00A23875" w:rsidP="004B77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4013" w:rsidRDefault="00D74013" w:rsidP="00D7401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6B98" w:rsidRDefault="00EC6B98" w:rsidP="00D7401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6B98" w:rsidRDefault="00EC6B98" w:rsidP="00D7401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6B98" w:rsidRDefault="00EC6B98" w:rsidP="00D7401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E61" w:rsidRPr="00FC4022" w:rsidRDefault="00A23875" w:rsidP="00D74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</w:t>
            </w:r>
            <w:r w:rsidR="00353E61" w:rsidRPr="004B7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ные:</w:t>
            </w:r>
            <w:r w:rsidR="00353E61" w:rsidRPr="00FC4022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смысл заданий учителя и принимают учебную задачу.</w:t>
            </w:r>
          </w:p>
          <w:p w:rsidR="00353E61" w:rsidRPr="00FC4022" w:rsidRDefault="00353E61" w:rsidP="00D74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A23875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свою деятельность, осознанно  выполняю</w:t>
            </w:r>
            <w:r w:rsidR="00A23875" w:rsidRPr="000275B3">
              <w:rPr>
                <w:rFonts w:ascii="Times New Roman" w:hAnsi="Times New Roman" w:cs="Times New Roman"/>
                <w:sz w:val="24"/>
                <w:szCs w:val="24"/>
              </w:rPr>
              <w:t>т  трудовые  операции;</w:t>
            </w:r>
          </w:p>
          <w:p w:rsidR="000D0B42" w:rsidRDefault="00A23875" w:rsidP="00D740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</w:t>
            </w:r>
            <w:r w:rsidRPr="00027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взаимоотношения  в группе</w:t>
            </w:r>
            <w:r w:rsidRPr="00027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Default="00A23875" w:rsidP="001E56D8">
            <w:pPr>
              <w:rPr>
                <w:rFonts w:ascii="Times New Roman" w:hAnsi="Times New Roman" w:cs="Times New Roman"/>
                <w:sz w:val="24"/>
              </w:rPr>
            </w:pPr>
          </w:p>
          <w:p w:rsidR="00A23875" w:rsidRPr="000275B3" w:rsidRDefault="00A23875" w:rsidP="00A23875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75" w:rsidRPr="000275B3" w:rsidRDefault="00A23875" w:rsidP="00A23875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75" w:rsidRDefault="00A23875" w:rsidP="00A238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B42" w:rsidTr="000D0B42">
        <w:tc>
          <w:tcPr>
            <w:tcW w:w="529" w:type="dxa"/>
          </w:tcPr>
          <w:p w:rsidR="000D0B42" w:rsidRPr="005F0336" w:rsidRDefault="00D74013" w:rsidP="001E56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2144" w:type="dxa"/>
          </w:tcPr>
          <w:p w:rsidR="000D0B42" w:rsidRPr="005F0336" w:rsidRDefault="00D74013" w:rsidP="001E56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Коррекция знаний</w:t>
            </w:r>
            <w:r w:rsidR="009B3AC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584" w:type="dxa"/>
          </w:tcPr>
          <w:p w:rsidR="009B3AC3" w:rsidRPr="009B3AC3" w:rsidRDefault="009B3AC3" w:rsidP="009B3AC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B3AC3">
              <w:rPr>
                <w:rFonts w:ascii="Times New Roman" w:hAnsi="Times New Roman" w:cs="Times New Roman"/>
                <w:sz w:val="24"/>
              </w:rPr>
              <w:t>Мамы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3AC3">
              <w:rPr>
                <w:rFonts w:ascii="Times New Roman" w:hAnsi="Times New Roman" w:cs="Times New Roman"/>
                <w:sz w:val="24"/>
              </w:rPr>
              <w:t>консультанты слушают  представления проектов, затем  дегустируют и оценивают  их.</w:t>
            </w:r>
          </w:p>
          <w:p w:rsidR="000D0B42" w:rsidRDefault="009B3AC3" w:rsidP="001E5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Комментируют качество выполненной работы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критериям оценивания: вкус, аккуратность, оригинальность оформления.</w:t>
            </w:r>
          </w:p>
        </w:tc>
        <w:tc>
          <w:tcPr>
            <w:tcW w:w="3089" w:type="dxa"/>
          </w:tcPr>
          <w:p w:rsidR="000D0B42" w:rsidRDefault="009B3AC3" w:rsidP="001E5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мнение дегустаторов.</w:t>
            </w:r>
          </w:p>
        </w:tc>
        <w:tc>
          <w:tcPr>
            <w:tcW w:w="4006" w:type="dxa"/>
          </w:tcPr>
          <w:p w:rsidR="000D0B42" w:rsidRDefault="009B3AC3" w:rsidP="001E56D8">
            <w:pPr>
              <w:rPr>
                <w:rFonts w:ascii="Times New Roman" w:hAnsi="Times New Roman" w:cs="Times New Roman"/>
                <w:sz w:val="24"/>
              </w:rPr>
            </w:pPr>
            <w:r w:rsidRPr="009B3AC3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Регулятивные: </w:t>
            </w:r>
            <w:r w:rsidRPr="009B3AC3">
              <w:rPr>
                <w:rFonts w:ascii="Times New Roman" w:hAnsi="Times New Roman" w:cs="Times New Roman"/>
                <w:sz w:val="24"/>
              </w:rPr>
              <w:t>оценивают свою работу на уроке; умеют адекватно воспринимать информацию, содержащую оценочный характер отзыва о работе.</w:t>
            </w:r>
          </w:p>
        </w:tc>
      </w:tr>
      <w:tr w:rsidR="00D9062F" w:rsidTr="000D0B42">
        <w:tc>
          <w:tcPr>
            <w:tcW w:w="529" w:type="dxa"/>
          </w:tcPr>
          <w:p w:rsidR="00D9062F" w:rsidRPr="005F0336" w:rsidRDefault="00D9062F" w:rsidP="001F34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144" w:type="dxa"/>
          </w:tcPr>
          <w:p w:rsidR="00D9062F" w:rsidRPr="005F0336" w:rsidRDefault="00D9062F" w:rsidP="001F34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Рефлексия.</w:t>
            </w:r>
          </w:p>
        </w:tc>
        <w:tc>
          <w:tcPr>
            <w:tcW w:w="5584" w:type="dxa"/>
          </w:tcPr>
          <w:p w:rsidR="00D9062F" w:rsidRDefault="00D9062F" w:rsidP="001F34D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20CD">
              <w:rPr>
                <w:rFonts w:ascii="Times New Roman" w:eastAsia="Times New Roman" w:hAnsi="Times New Roman" w:cs="Times New Roman"/>
                <w:sz w:val="24"/>
                <w:szCs w:val="20"/>
              </w:rPr>
              <w:t>-Какая была поставлена цель урока?</w:t>
            </w:r>
          </w:p>
          <w:p w:rsidR="00D9062F" w:rsidRDefault="00D9062F" w:rsidP="001F34D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9062F" w:rsidRDefault="00D9062F" w:rsidP="001F34D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-Достигнута ли поставленная вами цель?</w:t>
            </w:r>
          </w:p>
          <w:p w:rsidR="00D9062F" w:rsidRDefault="00D9062F" w:rsidP="001F34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Понравилось ли вам быть в роли кондитера?</w:t>
            </w:r>
          </w:p>
          <w:p w:rsidR="00D9062F" w:rsidRDefault="00D9062F" w:rsidP="001F34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Все ли вам удалось в этом задании?</w:t>
            </w:r>
          </w:p>
          <w:p w:rsidR="00D9062F" w:rsidRPr="001020CD" w:rsidRDefault="00D9062F" w:rsidP="001F34D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</w:rPr>
              <w:t>– Что не удалось? Почему?</w:t>
            </w:r>
          </w:p>
          <w:p w:rsidR="00D9062F" w:rsidRPr="001020CD" w:rsidRDefault="00D9062F" w:rsidP="001F34D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20CD">
              <w:rPr>
                <w:rFonts w:ascii="Times New Roman" w:eastAsia="Times New Roman" w:hAnsi="Times New Roman" w:cs="Times New Roman"/>
                <w:sz w:val="24"/>
                <w:szCs w:val="20"/>
              </w:rPr>
              <w:t>-Сегодня на уроке вы научились делать одно из самых простых, но вкусных кондитерских изделий, теперь вы дома можете помогать маме в приготовлении сладостей.</w:t>
            </w:r>
          </w:p>
          <w:p w:rsidR="00D9062F" w:rsidRPr="001020CD" w:rsidRDefault="00D9062F" w:rsidP="001F34D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20CD">
              <w:rPr>
                <w:rFonts w:ascii="Times New Roman" w:eastAsia="Times New Roman" w:hAnsi="Times New Roman" w:cs="Times New Roman"/>
                <w:sz w:val="24"/>
                <w:szCs w:val="20"/>
              </w:rPr>
              <w:t>--Посмотрите</w:t>
            </w:r>
            <w:r w:rsidR="00B96ECB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1020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какие разные пирожные у нас получились. Надеюсь, Вы с удовольствием их попробуете</w:t>
            </w:r>
            <w:r w:rsidR="00B96ECB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1020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ваше настроение будет отличным. Надеюсь на то, что полученные знания и умения вам пригодятся в жизни.</w:t>
            </w:r>
          </w:p>
          <w:p w:rsidR="00D9062F" w:rsidRPr="00D9062F" w:rsidRDefault="00D9062F" w:rsidP="00D9062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9062F">
              <w:rPr>
                <w:rFonts w:ascii="Times New Roman" w:hAnsi="Times New Roman" w:cs="Times New Roman"/>
                <w:b/>
                <w:sz w:val="24"/>
              </w:rPr>
              <w:t>Организует  рефлексию</w:t>
            </w:r>
            <w:r w:rsidRPr="00D9062F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D9062F">
              <w:rPr>
                <w:rFonts w:ascii="Times New Roman" w:hAnsi="Times New Roman" w:cs="Times New Roman"/>
                <w:b/>
                <w:sz w:val="24"/>
              </w:rPr>
              <w:t>Букет  настроений»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D9062F" w:rsidRPr="00D9062F" w:rsidRDefault="00D9062F" w:rsidP="00D9062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9062F">
              <w:rPr>
                <w:rFonts w:ascii="Times New Roman" w:hAnsi="Times New Roman" w:cs="Times New Roman"/>
                <w:sz w:val="24"/>
              </w:rPr>
              <w:t>Ребята,  у  вас  на  столах  лежат  жетончики  - цветы  разного  цвета.  Оцените  свою  работу и  своё  настроение  на  уроке.</w:t>
            </w:r>
          </w:p>
          <w:p w:rsidR="00D9062F" w:rsidRPr="00D9062F" w:rsidRDefault="00D9062F" w:rsidP="00D9062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9062F" w:rsidRPr="00D9062F" w:rsidRDefault="00D9062F" w:rsidP="00D9062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9062F">
              <w:rPr>
                <w:rFonts w:ascii="Times New Roman" w:hAnsi="Times New Roman" w:cs="Times New Roman"/>
                <w:sz w:val="24"/>
              </w:rPr>
              <w:t>Жёлтый –  мне  было  интересно, я  узнала  много  нового;</w:t>
            </w:r>
          </w:p>
          <w:p w:rsidR="00D9062F" w:rsidRPr="00D9062F" w:rsidRDefault="00D9062F" w:rsidP="00D9062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9062F">
              <w:rPr>
                <w:rFonts w:ascii="Times New Roman" w:hAnsi="Times New Roman" w:cs="Times New Roman"/>
                <w:sz w:val="24"/>
              </w:rPr>
              <w:t>Зелёный – мне  было  не  совсем  интересно,   я  не  узнала  ничего  нового.</w:t>
            </w: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  <w:r w:rsidRPr="00D9062F">
              <w:rPr>
                <w:rFonts w:ascii="Times New Roman" w:hAnsi="Times New Roman" w:cs="Times New Roman"/>
                <w:sz w:val="24"/>
              </w:rPr>
              <w:t>Синий – мне  не  понравилось  на  уроке.</w:t>
            </w: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 доске появляется букет из цветов).</w:t>
            </w:r>
          </w:p>
          <w:p w:rsidR="00EC6B98" w:rsidRDefault="00EC6B98" w:rsidP="00D90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D9062F" w:rsidRDefault="00D9062F" w:rsidP="001F3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Вспоминают о цели</w:t>
            </w:r>
            <w:r w:rsidR="00C51E4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поставленной в начале урока.</w:t>
            </w:r>
          </w:p>
          <w:p w:rsidR="00D9062F" w:rsidRDefault="00D9062F" w:rsidP="001F3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учителя, отвечают на вопросы.</w:t>
            </w:r>
          </w:p>
          <w:p w:rsidR="00D9062F" w:rsidRP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  <w:p w:rsidR="00EC6B98" w:rsidRDefault="00EC6B98" w:rsidP="00D9062F">
            <w:pPr>
              <w:ind w:left="34" w:right="1157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9062F" w:rsidRPr="00D9062F" w:rsidRDefault="00D9062F" w:rsidP="00D9062F">
            <w:pPr>
              <w:ind w:left="34" w:right="1157"/>
              <w:contextualSpacing/>
              <w:rPr>
                <w:rFonts w:ascii="Times New Roman" w:hAnsi="Times New Roman" w:cs="Times New Roman"/>
                <w:sz w:val="24"/>
              </w:rPr>
            </w:pPr>
            <w:r w:rsidRPr="00D9062F">
              <w:rPr>
                <w:rFonts w:ascii="Times New Roman" w:hAnsi="Times New Roman" w:cs="Times New Roman"/>
                <w:sz w:val="24"/>
              </w:rPr>
              <w:t>Выбирают  жетончик, оценивая  свою  деятельность  и  настроение  на  уроке.</w:t>
            </w:r>
          </w:p>
          <w:p w:rsidR="00D9062F" w:rsidRPr="00D9062F" w:rsidRDefault="00D9062F" w:rsidP="00D90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6" w:type="dxa"/>
          </w:tcPr>
          <w:p w:rsidR="002F2F3C" w:rsidRDefault="002F2F3C" w:rsidP="001E56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F2F3C" w:rsidRDefault="002F2F3C" w:rsidP="001E56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F2F3C" w:rsidRDefault="002F2F3C" w:rsidP="001E56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F2F3C" w:rsidRDefault="002F2F3C" w:rsidP="001E56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9062F" w:rsidRDefault="002F2F3C" w:rsidP="0068020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умеют излагать </w:t>
            </w:r>
            <w:r>
              <w:rPr>
                <w:rFonts w:ascii="Times New Roman" w:hAnsi="Times New Roman" w:cs="Times New Roman"/>
              </w:rPr>
              <w:lastRenderedPageBreak/>
              <w:t>свое мнение и аргументировать свою точку зрения</w:t>
            </w: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Default="00D9062F" w:rsidP="001E56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D9062F" w:rsidRPr="00D9062F" w:rsidRDefault="00D9062F" w:rsidP="00680209">
            <w:pPr>
              <w:spacing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</w:rPr>
            </w:pPr>
            <w:r w:rsidRPr="009B3AC3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Регулятивные: </w:t>
            </w:r>
            <w:r w:rsidRPr="00D9062F">
              <w:rPr>
                <w:rFonts w:ascii="Times New Roman" w:hAnsi="Times New Roman" w:cs="Times New Roman"/>
                <w:sz w:val="24"/>
              </w:rPr>
              <w:t xml:space="preserve">оценивают  </w:t>
            </w:r>
            <w:r>
              <w:rPr>
                <w:rFonts w:ascii="Times New Roman" w:hAnsi="Times New Roman" w:cs="Times New Roman"/>
                <w:sz w:val="24"/>
              </w:rPr>
              <w:t>свою  работу  и  настроение.</w:t>
            </w:r>
          </w:p>
          <w:p w:rsidR="00D9062F" w:rsidRPr="00D9062F" w:rsidRDefault="00D9062F" w:rsidP="001E56D8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9062F" w:rsidTr="000D0B42">
        <w:tc>
          <w:tcPr>
            <w:tcW w:w="529" w:type="dxa"/>
          </w:tcPr>
          <w:p w:rsidR="00D9062F" w:rsidRPr="005F0336" w:rsidRDefault="00D9062F" w:rsidP="001E56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2144" w:type="dxa"/>
          </w:tcPr>
          <w:p w:rsidR="00D9062F" w:rsidRPr="00D9062F" w:rsidRDefault="00D9062F" w:rsidP="001E56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062F">
              <w:rPr>
                <w:rFonts w:ascii="Times New Roman" w:hAnsi="Times New Roman" w:cs="Times New Roman"/>
                <w:b/>
                <w:bCs/>
                <w:sz w:val="24"/>
              </w:rPr>
              <w:t>Домашнее задание.</w:t>
            </w:r>
          </w:p>
        </w:tc>
        <w:tc>
          <w:tcPr>
            <w:tcW w:w="5584" w:type="dxa"/>
          </w:tcPr>
          <w:p w:rsidR="00D9062F" w:rsidRPr="00D9062F" w:rsidRDefault="00D9062F" w:rsidP="001E56D8">
            <w:pPr>
              <w:rPr>
                <w:rFonts w:ascii="Times New Roman" w:hAnsi="Times New Roman" w:cs="Times New Roman"/>
                <w:sz w:val="24"/>
              </w:rPr>
            </w:pPr>
            <w:r w:rsidRPr="00D9062F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D9062F">
              <w:rPr>
                <w:rFonts w:ascii="Times New Roman" w:hAnsi="Times New Roman" w:cs="Times New Roman"/>
                <w:caps/>
                <w:sz w:val="24"/>
              </w:rPr>
              <w:t>в</w:t>
            </w:r>
            <w:r w:rsidRPr="00D9062F">
              <w:rPr>
                <w:rFonts w:ascii="Times New Roman" w:hAnsi="Times New Roman" w:cs="Times New Roman"/>
                <w:sz w:val="24"/>
              </w:rPr>
              <w:t>месте с родителями приготовьте шоколадное печенье, сфотографируйте его.</w:t>
            </w:r>
          </w:p>
        </w:tc>
        <w:tc>
          <w:tcPr>
            <w:tcW w:w="3089" w:type="dxa"/>
          </w:tcPr>
          <w:p w:rsidR="00D9062F" w:rsidRPr="001020CD" w:rsidRDefault="00D9062F" w:rsidP="00102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6" w:type="dxa"/>
          </w:tcPr>
          <w:p w:rsidR="00D9062F" w:rsidRDefault="00D9062F" w:rsidP="001E56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56D8" w:rsidRDefault="001E56D8" w:rsidP="001E56D8">
      <w:pPr>
        <w:spacing w:line="360" w:lineRule="auto"/>
        <w:rPr>
          <w:rFonts w:ascii="Times New Roman" w:hAnsi="Times New Roman" w:cs="Times New Roman"/>
          <w:sz w:val="24"/>
        </w:rPr>
      </w:pPr>
    </w:p>
    <w:p w:rsidR="00C174CF" w:rsidRDefault="00C174CF" w:rsidP="00C174C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C174CF" w:rsidSect="00C174CF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89" w:rsidRDefault="001D4D89" w:rsidP="00EC6B98">
      <w:pPr>
        <w:spacing w:after="0" w:line="240" w:lineRule="auto"/>
      </w:pPr>
      <w:r>
        <w:separator/>
      </w:r>
    </w:p>
  </w:endnote>
  <w:endnote w:type="continuationSeparator" w:id="1">
    <w:p w:rsidR="001D4D89" w:rsidRDefault="001D4D89" w:rsidP="00EC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597"/>
      <w:docPartObj>
        <w:docPartGallery w:val="Page Numbers (Bottom of Page)"/>
        <w:docPartUnique/>
      </w:docPartObj>
    </w:sdtPr>
    <w:sdtContent>
      <w:p w:rsidR="00EC6B98" w:rsidRDefault="00EC6B98">
        <w:pPr>
          <w:pStyle w:val="a9"/>
          <w:jc w:val="right"/>
        </w:pPr>
        <w:fldSimple w:instr=" PAGE   \* MERGEFORMAT ">
          <w:r w:rsidR="00C51E4F">
            <w:rPr>
              <w:noProof/>
            </w:rPr>
            <w:t>6</w:t>
          </w:r>
        </w:fldSimple>
      </w:p>
    </w:sdtContent>
  </w:sdt>
  <w:p w:rsidR="00EC6B98" w:rsidRDefault="00EC6B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89" w:rsidRDefault="001D4D89" w:rsidP="00EC6B98">
      <w:pPr>
        <w:spacing w:after="0" w:line="240" w:lineRule="auto"/>
      </w:pPr>
      <w:r>
        <w:separator/>
      </w:r>
    </w:p>
  </w:footnote>
  <w:footnote w:type="continuationSeparator" w:id="1">
    <w:p w:rsidR="001D4D89" w:rsidRDefault="001D4D89" w:rsidP="00EC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C00"/>
    <w:multiLevelType w:val="hybridMultilevel"/>
    <w:tmpl w:val="C84C94DA"/>
    <w:lvl w:ilvl="0" w:tplc="AAB2E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6708"/>
    <w:multiLevelType w:val="hybridMultilevel"/>
    <w:tmpl w:val="37E6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108"/>
    <w:multiLevelType w:val="hybridMultilevel"/>
    <w:tmpl w:val="F062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2F9"/>
    <w:rsid w:val="0000235B"/>
    <w:rsid w:val="00006BC5"/>
    <w:rsid w:val="00020F3A"/>
    <w:rsid w:val="00045A64"/>
    <w:rsid w:val="000C2B0F"/>
    <w:rsid w:val="000D0B42"/>
    <w:rsid w:val="001020CD"/>
    <w:rsid w:val="001B55B0"/>
    <w:rsid w:val="001B5EAE"/>
    <w:rsid w:val="001D00BE"/>
    <w:rsid w:val="001D4D89"/>
    <w:rsid w:val="001E56D8"/>
    <w:rsid w:val="00223D89"/>
    <w:rsid w:val="00253849"/>
    <w:rsid w:val="002F2F3C"/>
    <w:rsid w:val="00325DF4"/>
    <w:rsid w:val="00353E61"/>
    <w:rsid w:val="003A218C"/>
    <w:rsid w:val="004A2887"/>
    <w:rsid w:val="004B47AC"/>
    <w:rsid w:val="004B77C5"/>
    <w:rsid w:val="005022F9"/>
    <w:rsid w:val="00553F81"/>
    <w:rsid w:val="0058536D"/>
    <w:rsid w:val="005E16FD"/>
    <w:rsid w:val="005E1BE7"/>
    <w:rsid w:val="005F0336"/>
    <w:rsid w:val="00626807"/>
    <w:rsid w:val="006458D5"/>
    <w:rsid w:val="00680209"/>
    <w:rsid w:val="007212C8"/>
    <w:rsid w:val="00744E85"/>
    <w:rsid w:val="007A0296"/>
    <w:rsid w:val="007A3291"/>
    <w:rsid w:val="007E5B90"/>
    <w:rsid w:val="007F1C52"/>
    <w:rsid w:val="00813B80"/>
    <w:rsid w:val="009405D7"/>
    <w:rsid w:val="009B0DC2"/>
    <w:rsid w:val="009B3AC3"/>
    <w:rsid w:val="009D6E8F"/>
    <w:rsid w:val="00A23875"/>
    <w:rsid w:val="00B22DA0"/>
    <w:rsid w:val="00B96ECB"/>
    <w:rsid w:val="00C174CF"/>
    <w:rsid w:val="00C51E4F"/>
    <w:rsid w:val="00C6346C"/>
    <w:rsid w:val="00CD7C56"/>
    <w:rsid w:val="00D247B2"/>
    <w:rsid w:val="00D74013"/>
    <w:rsid w:val="00D9062F"/>
    <w:rsid w:val="00D91073"/>
    <w:rsid w:val="00D9493E"/>
    <w:rsid w:val="00E97E28"/>
    <w:rsid w:val="00EC6B98"/>
    <w:rsid w:val="00F6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5EA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C17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8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12C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96E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B98"/>
  </w:style>
  <w:style w:type="paragraph" w:styleId="a9">
    <w:name w:val="footer"/>
    <w:basedOn w:val="a"/>
    <w:link w:val="aa"/>
    <w:uiPriority w:val="99"/>
    <w:unhideWhenUsed/>
    <w:rsid w:val="00EC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2018-01-22T09:38:00Z</dcterms:created>
  <dcterms:modified xsi:type="dcterms:W3CDTF">2018-02-07T00:11:00Z</dcterms:modified>
</cp:coreProperties>
</file>