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68" w:rsidRDefault="00BD7668" w:rsidP="00BD76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BD7668" w:rsidRDefault="00BD7668" w:rsidP="00BD76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Ямало-Ненецкий автономный округ</w:t>
      </w:r>
    </w:p>
    <w:p w:rsidR="00BD7668" w:rsidRDefault="00BD7668" w:rsidP="00BD76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образования Администрации города Муравленко</w:t>
      </w:r>
    </w:p>
    <w:p w:rsidR="00BD7668" w:rsidRDefault="00BD7668" w:rsidP="00BD766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</w:t>
      </w:r>
      <w:r>
        <w:rPr>
          <w:rFonts w:ascii="Times New Roman" w:hAnsi="Times New Roman"/>
          <w:b/>
          <w:sz w:val="28"/>
        </w:rPr>
        <w:t>автономное</w:t>
      </w:r>
      <w:r>
        <w:rPr>
          <w:rFonts w:ascii="Times New Roman" w:hAnsi="Times New Roman"/>
          <w:b/>
          <w:sz w:val="28"/>
        </w:rPr>
        <w:t xml:space="preserve"> дошкольное образовательное учреждение «Детский сад «Оленёнок»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педагогического мероприятия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 w:rsidRPr="008B55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Воздух</w:t>
      </w:r>
      <w:r w:rsidRPr="008B5517">
        <w:rPr>
          <w:rFonts w:ascii="Times New Roman" w:hAnsi="Times New Roman"/>
          <w:b/>
          <w:sz w:val="28"/>
        </w:rPr>
        <w:t>»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познавательно - речевому развитию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 w:rsidRPr="008B5517">
        <w:rPr>
          <w:rFonts w:ascii="Times New Roman" w:hAnsi="Times New Roman"/>
          <w:b/>
          <w:sz w:val="28"/>
        </w:rPr>
        <w:t>детей подготовительной группы</w:t>
      </w: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 CYR" w:hAnsi="Times New Roman CYR"/>
          <w:sz w:val="28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Calibri" w:hAnsi="Calibri"/>
          <w:color w:val="FF0000"/>
        </w:rPr>
      </w:pPr>
    </w:p>
    <w:p w:rsidR="00BD7668" w:rsidRDefault="00BD7668" w:rsidP="00BD7668">
      <w:pPr>
        <w:widowControl w:val="0"/>
        <w:spacing w:after="0" w:line="240" w:lineRule="auto"/>
        <w:ind w:firstLine="426"/>
        <w:jc w:val="right"/>
        <w:rPr>
          <w:rFonts w:ascii="Times New Roman CYR" w:hAnsi="Times New Roman CYR"/>
          <w:sz w:val="28"/>
        </w:rPr>
      </w:pPr>
      <w:r>
        <w:rPr>
          <w:rFonts w:ascii="Cambria" w:hAnsi="Cambria"/>
          <w:sz w:val="28"/>
        </w:rPr>
        <w:t>Агишева Илюза Камильевна</w:t>
      </w:r>
      <w:r>
        <w:rPr>
          <w:rFonts w:ascii="Times New Roman CYR" w:hAnsi="Times New Roman CYR"/>
          <w:sz w:val="28"/>
        </w:rPr>
        <w:t>,</w:t>
      </w:r>
    </w:p>
    <w:p w:rsidR="00BD7668" w:rsidRPr="00BD7668" w:rsidRDefault="00BD7668" w:rsidP="00BD7668">
      <w:pPr>
        <w:widowControl w:val="0"/>
        <w:spacing w:after="0" w:line="240" w:lineRule="auto"/>
        <w:ind w:firstLine="426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воспитатель</w:t>
      </w:r>
    </w:p>
    <w:p w:rsidR="00BD7668" w:rsidRDefault="00BD7668" w:rsidP="00BD7668">
      <w:pPr>
        <w:widowControl w:val="0"/>
        <w:spacing w:after="0" w:line="240" w:lineRule="auto"/>
        <w:ind w:firstLine="426"/>
        <w:jc w:val="right"/>
        <w:rPr>
          <w:rFonts w:ascii="Times New Roman CYR" w:hAnsi="Times New Roman CYR"/>
          <w:color w:val="FF0000"/>
          <w:sz w:val="32"/>
        </w:rPr>
      </w:pPr>
      <w:r>
        <w:rPr>
          <w:rFonts w:ascii="Cambria" w:hAnsi="Cambria"/>
          <w:sz w:val="28"/>
        </w:rPr>
        <w:t>первой</w:t>
      </w:r>
      <w:r>
        <w:rPr>
          <w:rFonts w:ascii="Times New Roman CYR" w:hAnsi="Times New Roman CYR"/>
          <w:sz w:val="28"/>
        </w:rPr>
        <w:t xml:space="preserve"> квалификационной категории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ind w:firstLine="426"/>
        <w:jc w:val="center"/>
        <w:rPr>
          <w:rFonts w:ascii="Times New Roman CYR" w:hAnsi="Times New Roman CYR"/>
          <w:color w:val="FF0000"/>
          <w:sz w:val="32"/>
        </w:rPr>
      </w:pPr>
    </w:p>
    <w:p w:rsidR="00BD7668" w:rsidRDefault="00BD7668" w:rsidP="00BD7668">
      <w:pPr>
        <w:widowControl w:val="0"/>
        <w:spacing w:after="200" w:line="24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Муравленко, 202</w:t>
      </w:r>
      <w:r>
        <w:rPr>
          <w:rFonts w:ascii="Times New Roman CYR" w:hAnsi="Times New Roman CYR"/>
          <w:sz w:val="28"/>
        </w:rPr>
        <w:t>4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Конспект</w:t>
      </w:r>
    </w:p>
    <w:p w:rsidR="00BD7668" w:rsidRDefault="00BD7668" w:rsidP="00BD7668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BD7668">
        <w:rPr>
          <w:rFonts w:ascii="Times New Roman" w:hAnsi="Times New Roman"/>
          <w:b/>
          <w:sz w:val="28"/>
        </w:rPr>
        <w:t>педагогического мероприятия с детьми подготовительной к школе группы «</w:t>
      </w:r>
      <w:r w:rsidRPr="00BD7668">
        <w:rPr>
          <w:rFonts w:ascii="Times New Roman" w:hAnsi="Times New Roman"/>
          <w:b/>
          <w:sz w:val="28"/>
        </w:rPr>
        <w:t>Воздух</w:t>
      </w:r>
      <w:r w:rsidRPr="00BD7668">
        <w:rPr>
          <w:rFonts w:ascii="Times New Roman" w:hAnsi="Times New Roman"/>
          <w:b/>
          <w:sz w:val="28"/>
        </w:rPr>
        <w:t>»</w:t>
      </w:r>
    </w:p>
    <w:p w:rsidR="00BD7668" w:rsidRPr="00B516D4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B516D4">
        <w:rPr>
          <w:rFonts w:ascii="Times New Roman" w:hAnsi="Times New Roman"/>
          <w:b/>
          <w:sz w:val="28"/>
        </w:rPr>
        <w:t xml:space="preserve">Интеграция образовательных областей: </w:t>
      </w:r>
      <w:r w:rsidRPr="00B516D4">
        <w:rPr>
          <w:rFonts w:ascii="Times New Roman" w:hAnsi="Times New Roman"/>
          <w:sz w:val="28"/>
        </w:rPr>
        <w:t xml:space="preserve"> </w:t>
      </w:r>
    </w:p>
    <w:p w:rsidR="00BD7668" w:rsidRPr="008B491B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16D4">
        <w:rPr>
          <w:rFonts w:ascii="Times New Roman" w:hAnsi="Times New Roman"/>
          <w:sz w:val="28"/>
        </w:rPr>
        <w:t xml:space="preserve">«Речевое развитие», </w:t>
      </w:r>
      <w:r w:rsidRPr="00B516D4">
        <w:rPr>
          <w:rFonts w:ascii="Times New Roman" w:hAnsi="Times New Roman"/>
          <w:b/>
          <w:sz w:val="28"/>
        </w:rPr>
        <w:t>«</w:t>
      </w:r>
      <w:r w:rsidRPr="00B516D4">
        <w:rPr>
          <w:rFonts w:ascii="Times New Roman" w:hAnsi="Times New Roman"/>
          <w:sz w:val="28"/>
        </w:rPr>
        <w:t>Познавательное развитие», «Социально - коммуникативное развитие», «Художественно-эстетическое развитие»</w:t>
      </w:r>
      <w:r w:rsidR="00014D66">
        <w:rPr>
          <w:rFonts w:ascii="Times New Roman" w:hAnsi="Times New Roman"/>
          <w:sz w:val="28"/>
        </w:rPr>
        <w:t>.</w:t>
      </w:r>
    </w:p>
    <w:p w:rsidR="00BD7668" w:rsidRPr="001C5CE0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03F50"/>
          <w:sz w:val="28"/>
          <w:szCs w:val="28"/>
          <w:shd w:val="clear" w:color="auto" w:fill="FFFFFF"/>
        </w:rPr>
      </w:pPr>
      <w:r w:rsidRPr="008B491B">
        <w:rPr>
          <w:rFonts w:ascii="Times New Roman" w:hAnsi="Times New Roman"/>
          <w:b/>
          <w:sz w:val="28"/>
          <w:szCs w:val="28"/>
        </w:rPr>
        <w:t>Цель</w:t>
      </w:r>
      <w:r w:rsidRPr="008B491B">
        <w:rPr>
          <w:rFonts w:ascii="Times New Roman" w:hAnsi="Times New Roman"/>
          <w:sz w:val="28"/>
          <w:szCs w:val="28"/>
        </w:rPr>
        <w:t xml:space="preserve">: </w:t>
      </w:r>
      <w:r w:rsidRPr="001C5CE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>
        <w:rPr>
          <w:rFonts w:ascii="Times New Roman" w:hAnsi="Times New Roman"/>
          <w:sz w:val="28"/>
          <w:szCs w:val="28"/>
        </w:rPr>
        <w:t>экспериментирования</w:t>
      </w:r>
      <w:r>
        <w:rPr>
          <w:rFonts w:ascii="Times New Roman" w:hAnsi="Times New Roman"/>
          <w:sz w:val="28"/>
          <w:szCs w:val="28"/>
        </w:rPr>
        <w:t xml:space="preserve"> на занятиях по познавательно - речевому развитию</w:t>
      </w:r>
      <w:r w:rsidRPr="001C5CE0">
        <w:rPr>
          <w:rFonts w:ascii="Times New Roman" w:hAnsi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BD7668" w:rsidRPr="00971D9D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 w:rsidRPr="008B491B">
        <w:rPr>
          <w:rFonts w:ascii="Times New Roman" w:hAnsi="Times New Roman"/>
          <w:b/>
          <w:sz w:val="28"/>
          <w:szCs w:val="28"/>
        </w:rPr>
        <w:t>Задачи:</w:t>
      </w:r>
    </w:p>
    <w:p w:rsidR="00BD7668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E33766">
        <w:rPr>
          <w:rFonts w:ascii="Times New Roman" w:hAnsi="Times New Roman"/>
          <w:i/>
          <w:sz w:val="28"/>
        </w:rPr>
        <w:t>образовательные</w:t>
      </w:r>
      <w:r w:rsidRPr="00E33766">
        <w:rPr>
          <w:rFonts w:ascii="Times New Roman" w:hAnsi="Times New Roman"/>
          <w:sz w:val="28"/>
        </w:rPr>
        <w:t xml:space="preserve">: 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расширять и систематизировать элементарные знания дошкольников об     окружающем мире;</w:t>
      </w:r>
    </w:p>
    <w:p w:rsidR="00BD7668" w:rsidRP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продолжать работу над обогащением, закреплением и активизацией словаря;</w:t>
      </w:r>
      <w:r w:rsidRPr="00BD7668">
        <w:rPr>
          <w:rFonts w:ascii="Times New Roman" w:hAnsi="Times New Roman"/>
          <w:sz w:val="28"/>
        </w:rPr>
        <w:t xml:space="preserve"> 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развивать способность анализировать;</w:t>
      </w:r>
    </w:p>
    <w:p w:rsidR="00BD7668" w:rsidRPr="00383689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 CYR" w:hAnsi="Times New Roman CYR"/>
          <w:sz w:val="28"/>
        </w:rPr>
        <w:t>развивать логическое, образное мышление, воображение, память;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 xml:space="preserve">развивать умение </w:t>
      </w:r>
      <w:r>
        <w:rPr>
          <w:rFonts w:ascii="Times New Roman" w:hAnsi="Times New Roman"/>
          <w:sz w:val="28"/>
        </w:rPr>
        <w:t>выстраивать</w:t>
      </w:r>
      <w:r w:rsidRPr="00383689">
        <w:rPr>
          <w:rFonts w:ascii="Times New Roman" w:hAnsi="Times New Roman"/>
          <w:sz w:val="28"/>
        </w:rPr>
        <w:t xml:space="preserve"> причинно-следственные связи;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i/>
          <w:sz w:val="28"/>
        </w:rPr>
        <w:t>воспитательные</w:t>
      </w:r>
      <w:r w:rsidRPr="00383689">
        <w:rPr>
          <w:rFonts w:ascii="Times New Roman" w:hAnsi="Times New Roman"/>
          <w:sz w:val="28"/>
        </w:rPr>
        <w:t xml:space="preserve">: 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sz w:val="28"/>
        </w:rPr>
        <w:t>учить слушать и следовать инструкции взрослого;</w:t>
      </w:r>
    </w:p>
    <w:p w:rsidR="00BD7668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 CYR" w:hAnsi="Times New Roman CYR"/>
          <w:sz w:val="28"/>
        </w:rPr>
        <w:t>воспитывать умение внимательно слушать своих товарищей, дополнять    ответы;</w:t>
      </w:r>
      <w:r w:rsidRPr="00383689">
        <w:rPr>
          <w:rFonts w:ascii="Times New Roman" w:hAnsi="Times New Roman"/>
          <w:sz w:val="28"/>
        </w:rPr>
        <w:t xml:space="preserve"> </w:t>
      </w:r>
    </w:p>
    <w:p w:rsidR="00BD7668" w:rsidRPr="00383689" w:rsidRDefault="00BD7668" w:rsidP="00BD7668">
      <w:pPr>
        <w:pStyle w:val="ae"/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 CYR" w:hAnsi="Times New Roman CYR"/>
          <w:sz w:val="28"/>
        </w:rPr>
        <w:t>формировать умение работать в паре, доводить начатое дело до конца.</w:t>
      </w:r>
      <w:r w:rsidRPr="00383689">
        <w:rPr>
          <w:rFonts w:ascii="Times New Roman" w:hAnsi="Times New Roman"/>
          <w:b/>
          <w:sz w:val="28"/>
        </w:rPr>
        <w:t xml:space="preserve"> </w:t>
      </w:r>
    </w:p>
    <w:p w:rsidR="00BD7668" w:rsidRPr="00383689" w:rsidRDefault="00BD7668" w:rsidP="00BD7668">
      <w:pPr>
        <w:pStyle w:val="ae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83689">
        <w:rPr>
          <w:rFonts w:ascii="Times New Roman" w:hAnsi="Times New Roman"/>
          <w:b/>
          <w:sz w:val="28"/>
        </w:rPr>
        <w:t>Предпосылки учебной деятельности:</w:t>
      </w:r>
      <w:r w:rsidRPr="00383689">
        <w:rPr>
          <w:rFonts w:ascii="Times New Roman" w:hAnsi="Times New Roman"/>
          <w:i/>
          <w:sz w:val="28"/>
        </w:rPr>
        <w:t xml:space="preserve"> </w:t>
      </w:r>
      <w:r w:rsidRPr="00383689">
        <w:rPr>
          <w:rFonts w:ascii="Times New Roman" w:hAnsi="Times New Roman"/>
          <w:sz w:val="28"/>
        </w:rPr>
        <w:t xml:space="preserve">формирование умения слушать и слышать, работать в </w:t>
      </w:r>
      <w:r>
        <w:rPr>
          <w:rFonts w:ascii="Times New Roman" w:hAnsi="Times New Roman"/>
          <w:sz w:val="28"/>
        </w:rPr>
        <w:t>группе</w:t>
      </w:r>
      <w:r w:rsidRPr="00383689">
        <w:rPr>
          <w:rFonts w:ascii="Times New Roman" w:hAnsi="Times New Roman"/>
          <w:sz w:val="28"/>
        </w:rPr>
        <w:t>.</w:t>
      </w:r>
    </w:p>
    <w:p w:rsidR="00BD7668" w:rsidRDefault="00BD7668" w:rsidP="00BD766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Виды деятельности: </w:t>
      </w:r>
      <w:r>
        <w:rPr>
          <w:rFonts w:ascii="Times New Roman" w:hAnsi="Times New Roman"/>
          <w:sz w:val="28"/>
        </w:rPr>
        <w:t>игровая, познавательная, коммуникативная.</w:t>
      </w:r>
    </w:p>
    <w:p w:rsidR="00BD7668" w:rsidRDefault="00BD7668" w:rsidP="00BD766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Методы и приемы:</w:t>
      </w:r>
    </w:p>
    <w:p w:rsidR="00BD7668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Наглядный</w:t>
      </w:r>
      <w:r>
        <w:rPr>
          <w:rFonts w:ascii="Times New Roman" w:hAnsi="Times New Roman"/>
          <w:sz w:val="28"/>
        </w:rPr>
        <w:t xml:space="preserve">: показ, </w:t>
      </w:r>
      <w:r w:rsidRPr="00B51FB8">
        <w:rPr>
          <w:rFonts w:ascii="Times New Roman" w:hAnsi="Times New Roman"/>
          <w:sz w:val="28"/>
        </w:rPr>
        <w:t>рассматривание.</w:t>
      </w:r>
    </w:p>
    <w:p w:rsidR="00BD7668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Словесный</w:t>
      </w:r>
      <w:r>
        <w:rPr>
          <w:rFonts w:ascii="Times New Roman" w:hAnsi="Times New Roman"/>
          <w:sz w:val="28"/>
        </w:rPr>
        <w:t xml:space="preserve">: беседа, объяснение, инструкции, ответы на </w:t>
      </w:r>
      <w:r w:rsidRPr="007F73B0">
        <w:rPr>
          <w:rFonts w:ascii="Times New Roman" w:hAnsi="Times New Roman"/>
          <w:sz w:val="28"/>
        </w:rPr>
        <w:t>вопросы.</w:t>
      </w:r>
    </w:p>
    <w:p w:rsidR="00BD7668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Практический</w:t>
      </w:r>
      <w:r>
        <w:rPr>
          <w:rFonts w:ascii="Times New Roman" w:hAnsi="Times New Roman"/>
          <w:sz w:val="28"/>
        </w:rPr>
        <w:t>: дидактическ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игр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«Найди </w:t>
      </w:r>
      <w:r>
        <w:rPr>
          <w:rFonts w:ascii="Times New Roman" w:hAnsi="Times New Roman"/>
          <w:sz w:val="28"/>
        </w:rPr>
        <w:t>предмет</w:t>
      </w:r>
      <w:r>
        <w:rPr>
          <w:rFonts w:ascii="Times New Roman" w:hAnsi="Times New Roman"/>
          <w:sz w:val="28"/>
        </w:rPr>
        <w:t>», опыт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полиэтиленовым пакетом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зубочисткой</w:t>
      </w:r>
      <w:r w:rsidRPr="00E20CB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банкой и запахом веществ, с водой, рисование цветной мыльной пеной.</w:t>
      </w:r>
    </w:p>
    <w:p w:rsidR="00BD7668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Средства обучения: </w:t>
      </w:r>
      <w:r>
        <w:rPr>
          <w:rFonts w:ascii="Times New Roman" w:hAnsi="Times New Roman"/>
          <w:sz w:val="28"/>
        </w:rPr>
        <w:t xml:space="preserve">демонстрационный </w:t>
      </w:r>
      <w:r w:rsidR="00063C3A">
        <w:rPr>
          <w:rFonts w:ascii="Times New Roman" w:hAnsi="Times New Roman"/>
          <w:sz w:val="28"/>
        </w:rPr>
        <w:t>материал, аудиозапись</w:t>
      </w:r>
      <w:r w:rsidR="00C372A1">
        <w:rPr>
          <w:rFonts w:ascii="Times New Roman" w:hAnsi="Times New Roman"/>
          <w:sz w:val="28"/>
        </w:rPr>
        <w:t xml:space="preserve"> голос</w:t>
      </w:r>
      <w:r>
        <w:rPr>
          <w:rFonts w:ascii="Times New Roman" w:hAnsi="Times New Roman"/>
          <w:sz w:val="28"/>
        </w:rPr>
        <w:t xml:space="preserve"> колонки Алисы</w:t>
      </w:r>
      <w:r>
        <w:rPr>
          <w:rFonts w:ascii="Times New Roman" w:hAnsi="Times New Roman"/>
          <w:sz w:val="28"/>
        </w:rPr>
        <w:t>.</w:t>
      </w:r>
    </w:p>
    <w:p w:rsidR="00C372A1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магнитная доска, </w:t>
      </w:r>
      <w:r w:rsidR="00C372A1">
        <w:rPr>
          <w:rFonts w:ascii="Times New Roman" w:hAnsi="Times New Roman"/>
          <w:sz w:val="28"/>
        </w:rPr>
        <w:t xml:space="preserve">портативная колонка, </w:t>
      </w:r>
      <w:r w:rsidRPr="00BD7668">
        <w:rPr>
          <w:rFonts w:ascii="Times New Roman" w:hAnsi="Times New Roman"/>
          <w:sz w:val="28"/>
        </w:rPr>
        <w:t>карточки – подсказки</w:t>
      </w:r>
      <w:r w:rsidR="00C372A1">
        <w:rPr>
          <w:rFonts w:ascii="Times New Roman" w:hAnsi="Times New Roman"/>
          <w:sz w:val="28"/>
        </w:rPr>
        <w:t>.</w:t>
      </w:r>
    </w:p>
    <w:p w:rsidR="00BD7668" w:rsidRPr="00FB2FBE" w:rsidRDefault="00BD7668" w:rsidP="00BD76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Раздаточный м</w:t>
      </w:r>
      <w:r w:rsidRPr="00FB2FBE">
        <w:rPr>
          <w:rFonts w:ascii="Times New Roman" w:hAnsi="Times New Roman"/>
          <w:b/>
          <w:sz w:val="28"/>
          <w:szCs w:val="28"/>
        </w:rPr>
        <w:t>атериал</w:t>
      </w:r>
      <w:r w:rsidRPr="00FB2FBE">
        <w:rPr>
          <w:rFonts w:ascii="Times New Roman" w:hAnsi="Times New Roman"/>
          <w:sz w:val="28"/>
          <w:szCs w:val="28"/>
        </w:rPr>
        <w:t xml:space="preserve">: </w:t>
      </w:r>
      <w:r w:rsidR="00063C3A">
        <w:rPr>
          <w:rFonts w:ascii="Times New Roman" w:hAnsi="Times New Roman"/>
          <w:sz w:val="28"/>
          <w:szCs w:val="28"/>
        </w:rPr>
        <w:t>полиэтиленовые пакеты, зубочистки, стеклянные баночки с крышками, стаканы с водой, коктейльные трубочки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63C3A">
        <w:rPr>
          <w:rFonts w:ascii="Times New Roman" w:hAnsi="Times New Roman"/>
          <w:sz w:val="28"/>
          <w:szCs w:val="28"/>
        </w:rPr>
        <w:t>стаканы с цветным мыльным раствором.</w:t>
      </w:r>
    </w:p>
    <w:p w:rsidR="00063C3A" w:rsidRDefault="00BD7668" w:rsidP="00014D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2FBE">
        <w:rPr>
          <w:rFonts w:ascii="Times New Roman" w:hAnsi="Times New Roman"/>
          <w:sz w:val="28"/>
          <w:szCs w:val="28"/>
        </w:rPr>
        <w:t xml:space="preserve">Словарная работа: </w:t>
      </w:r>
      <w:r w:rsidR="00063C3A">
        <w:rPr>
          <w:rFonts w:ascii="Times New Roman" w:hAnsi="Times New Roman"/>
          <w:sz w:val="28"/>
          <w:szCs w:val="28"/>
        </w:rPr>
        <w:t>лаборатория</w:t>
      </w:r>
      <w:r w:rsidR="00014D66">
        <w:rPr>
          <w:rFonts w:ascii="Times New Roman" w:hAnsi="Times New Roman"/>
          <w:sz w:val="28"/>
          <w:szCs w:val="28"/>
        </w:rPr>
        <w:t>.</w:t>
      </w:r>
    </w:p>
    <w:p w:rsidR="00014D66" w:rsidRDefault="00014D66" w:rsidP="00004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6CB" w:rsidRPr="00063C3A" w:rsidRDefault="00B31476" w:rsidP="0000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C3A">
        <w:rPr>
          <w:rFonts w:ascii="Times New Roman" w:hAnsi="Times New Roman" w:cs="Times New Roman"/>
          <w:b/>
          <w:sz w:val="28"/>
          <w:szCs w:val="28"/>
        </w:rPr>
        <w:t>Ход</w:t>
      </w:r>
      <w:r w:rsidR="00CE3CB0" w:rsidRPr="00063C3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63C3A">
        <w:rPr>
          <w:rFonts w:ascii="Times New Roman" w:hAnsi="Times New Roman" w:cs="Times New Roman"/>
          <w:b/>
          <w:sz w:val="28"/>
          <w:szCs w:val="28"/>
        </w:rPr>
        <w:t>.</w:t>
      </w:r>
    </w:p>
    <w:p w:rsidR="008D56CB" w:rsidRPr="00063C3A" w:rsidRDefault="00B31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sz w:val="28"/>
          <w:szCs w:val="28"/>
        </w:rPr>
        <w:t>I часть. Организационный момент</w:t>
      </w:r>
      <w:r w:rsidR="00063C3A">
        <w:rPr>
          <w:rFonts w:ascii="Times New Roman" w:eastAsia="Calibri" w:hAnsi="Times New Roman" w:cs="Times New Roman"/>
          <w:b/>
          <w:sz w:val="28"/>
          <w:szCs w:val="28"/>
        </w:rPr>
        <w:t>. Мотивация.</w:t>
      </w:r>
    </w:p>
    <w:p w:rsidR="00420A56" w:rsidRPr="00063C3A" w:rsidRDefault="00420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  <w:r w:rsidRPr="00063C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мотивации для участия детей в экспериментах.</w:t>
      </w:r>
    </w:p>
    <w:p w:rsidR="00BB2C38" w:rsidRPr="00063C3A" w:rsidRDefault="00420A56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Педагог</w:t>
      </w:r>
      <w:r w:rsidR="003A213C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A21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ребята! Меня зовут Илюза Камильевна. </w:t>
      </w:r>
    </w:p>
    <w:p w:rsidR="00F90030" w:rsidRPr="00063C3A" w:rsidRDefault="00F90030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Педагог: 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 собой моя помощница, колонка Алиса. Здравствуй, Алиса!</w:t>
      </w:r>
    </w:p>
    <w:p w:rsidR="00F90030" w:rsidRPr="00063C3A" w:rsidRDefault="00F90030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Алиса: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Илюза Камильевна!</w:t>
      </w:r>
    </w:p>
    <w:p w:rsidR="00063C3A" w:rsidRDefault="00F40AA8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87586A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получили необычную посылку, ее отправили из самого</w:t>
      </w:r>
    </w:p>
    <w:p w:rsidR="008D56CB" w:rsidRPr="00063C3A" w:rsidRDefault="0087586A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большого 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</w:t>
      </w:r>
      <w:r w:rsidR="004D6D6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</w:t>
      </w:r>
      <w:r w:rsidR="004D6D6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называется Сибирская тайга.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в ней может быть?</w:t>
      </w:r>
    </w:p>
    <w:p w:rsidR="008D56CB" w:rsidRPr="00063C3A" w:rsidRDefault="00F40AA8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161387451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1"/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D56CB" w:rsidRPr="00063C3A" w:rsidRDefault="00420A56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="00B31476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 скорее, что же в </w:t>
      </w:r>
      <w:r w:rsidR="00F40AA8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17056F" w:rsidRPr="00063C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(Полиэтиленовый пакет с воздухом)</w:t>
      </w:r>
    </w:p>
    <w:p w:rsidR="00382A77" w:rsidRPr="00063C3A" w:rsidRDefault="00F40AA8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="00B31476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17056F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Пакет!? Ребята, а что в пакете?</w:t>
      </w:r>
    </w:p>
    <w:p w:rsidR="008D56CB" w:rsidRPr="00063C3A" w:rsidRDefault="00382A77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Воздух!</w:t>
      </w:r>
    </w:p>
    <w:p w:rsidR="008D56CB" w:rsidRPr="00063C3A" w:rsidRDefault="00F40AA8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="00B31476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A21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не видим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56CB" w:rsidRPr="00063C3A" w:rsidRDefault="00382A77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161388077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2"/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прозрачный!</w:t>
      </w:r>
    </w:p>
    <w:p w:rsidR="008D56CB" w:rsidRPr="00063C3A" w:rsidRDefault="00F40AA8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" w:name="_Hlk161387004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</w:t>
      </w:r>
      <w:r w:rsidR="00B31476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bookmarkEnd w:id="3"/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</w:t>
      </w:r>
      <w:r w:rsidR="0073667D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еще может быть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воздух?</w:t>
      </w:r>
    </w:p>
    <w:p w:rsidR="008D56CB" w:rsidRPr="00063C3A" w:rsidRDefault="00382A77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03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рохладный</w:t>
      </w:r>
      <w:r w:rsidR="00F9003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теплый, чистый, загрязненный.</w:t>
      </w:r>
    </w:p>
    <w:p w:rsidR="008D56CB" w:rsidRPr="00063C3A" w:rsidRDefault="008B41F6" w:rsidP="00063C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ребята</w:t>
      </w:r>
      <w:r w:rsidR="00D0520B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 </w:t>
      </w:r>
    </w:p>
    <w:p w:rsidR="006E1EA7" w:rsidRPr="00063C3A" w:rsidRDefault="008B41F6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коробку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 ребята догадались, что в коробке</w:t>
      </w:r>
      <w:r w:rsidR="0017056F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воздух? </w:t>
      </w:r>
      <w:r w:rsidR="006E1EA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они смогли увидеть и услышать воздух? Как </w:t>
      </w:r>
      <w:r w:rsidR="00825D3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</w:t>
      </w:r>
      <w:r w:rsidR="006E1EA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подсказать? </w:t>
      </w:r>
    </w:p>
    <w:p w:rsidR="006E1EA7" w:rsidRPr="00063C3A" w:rsidRDefault="006E1EA7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8D56CB" w:rsidRPr="00063C3A" w:rsidRDefault="006E1EA7" w:rsidP="00D1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Педагог: </w:t>
      </w:r>
      <w:r w:rsidR="00025C3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думает Алиса? Алиса, что нам положить в коробку?</w:t>
      </w:r>
    </w:p>
    <w:p w:rsidR="00A709D6" w:rsidRPr="00063C3A" w:rsidRDefault="006E1EA7" w:rsidP="0006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4" w:name="_Hlk161387549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Алиса:</w:t>
      </w:r>
      <w:r w:rsidR="008B41F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4"/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карточки-подсказки: как 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услышать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почувствовать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56CB" w:rsidRPr="00063C3A" w:rsidRDefault="00B31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A709D6" w:rsidRPr="00063C3A">
        <w:rPr>
          <w:rFonts w:ascii="Times New Roman" w:eastAsia="Calibri" w:hAnsi="Times New Roman" w:cs="Times New Roman"/>
          <w:b/>
          <w:sz w:val="28"/>
          <w:szCs w:val="28"/>
        </w:rPr>
        <w:t xml:space="preserve"> часть.</w:t>
      </w:r>
      <w:r w:rsidRPr="00063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09D6" w:rsidRPr="00063C3A">
        <w:rPr>
          <w:rFonts w:ascii="Times New Roman" w:eastAsia="Calibri" w:hAnsi="Times New Roman" w:cs="Times New Roman"/>
          <w:b/>
          <w:sz w:val="28"/>
          <w:szCs w:val="28"/>
        </w:rPr>
        <w:t>Практическая.</w:t>
      </w:r>
    </w:p>
    <w:p w:rsidR="00F90030" w:rsidRPr="00063C3A" w:rsidRDefault="008B41F6" w:rsidP="0006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4C9D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9003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пасибо, Алиса! 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Алиса</w:t>
      </w:r>
      <w:r w:rsidR="00F9003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</w:t>
      </w:r>
      <w:r w:rsidR="00B14C9D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F9003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взять карточки – подсказки?</w:t>
      </w:r>
    </w:p>
    <w:p w:rsidR="008D56CB" w:rsidRPr="00063C3A" w:rsidRDefault="00F90030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Алиса: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5" w:name="_Hlk161691924"/>
      <w:r w:rsidRPr="00063C3A">
        <w:rPr>
          <w:rFonts w:ascii="Times New Roman" w:eastAsia="Calibri" w:hAnsi="Times New Roman" w:cs="Times New Roman"/>
          <w:sz w:val="28"/>
          <w:szCs w:val="28"/>
        </w:rPr>
        <w:t>К</w:t>
      </w:r>
      <w:r w:rsidR="00A709D6" w:rsidRPr="00063C3A">
        <w:rPr>
          <w:rFonts w:ascii="Times New Roman" w:eastAsia="Calibri" w:hAnsi="Times New Roman" w:cs="Times New Roman"/>
          <w:sz w:val="28"/>
          <w:szCs w:val="28"/>
        </w:rPr>
        <w:t>арточки-по</w:t>
      </w:r>
      <w:r w:rsidR="00D167A1" w:rsidRPr="00063C3A">
        <w:rPr>
          <w:rFonts w:ascii="Times New Roman" w:eastAsia="Calibri" w:hAnsi="Times New Roman" w:cs="Times New Roman"/>
          <w:sz w:val="28"/>
          <w:szCs w:val="28"/>
        </w:rPr>
        <w:t xml:space="preserve">дсказки </w:t>
      </w:r>
      <w:r w:rsidRPr="00063C3A">
        <w:rPr>
          <w:rFonts w:ascii="Times New Roman" w:eastAsia="Calibri" w:hAnsi="Times New Roman" w:cs="Times New Roman"/>
          <w:sz w:val="28"/>
          <w:szCs w:val="28"/>
        </w:rPr>
        <w:t>в</w:t>
      </w:r>
      <w:r w:rsidR="00D167A1" w:rsidRPr="00063C3A">
        <w:rPr>
          <w:rFonts w:ascii="Times New Roman" w:eastAsia="Calibri" w:hAnsi="Times New Roman" w:cs="Times New Roman"/>
          <w:sz w:val="28"/>
          <w:szCs w:val="28"/>
        </w:rPr>
        <w:t>ы найде</w:t>
      </w:r>
      <w:r w:rsidRPr="00063C3A">
        <w:rPr>
          <w:rFonts w:ascii="Times New Roman" w:eastAsia="Calibri" w:hAnsi="Times New Roman" w:cs="Times New Roman"/>
          <w:sz w:val="28"/>
          <w:szCs w:val="28"/>
        </w:rPr>
        <w:t>те</w:t>
      </w:r>
      <w:r w:rsidR="00D167A1" w:rsidRPr="00063C3A">
        <w:rPr>
          <w:rFonts w:ascii="Times New Roman" w:eastAsia="Calibri" w:hAnsi="Times New Roman" w:cs="Times New Roman"/>
          <w:sz w:val="28"/>
          <w:szCs w:val="28"/>
        </w:rPr>
        <w:t xml:space="preserve"> в лаборатории</w:t>
      </w:r>
      <w:bookmarkEnd w:id="5"/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14C9D" w:rsidRPr="00063C3A" w:rsidRDefault="00B14C9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Ребята, значит нам нужно отправиться в лабораторию, а вы знаете, что такое лаборатория?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09D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Верно, ребята.  </w:t>
      </w:r>
      <w:r w:rsidR="00382A77" w:rsidRPr="00063C3A">
        <w:rPr>
          <w:rFonts w:ascii="Times New Roman" w:eastAsia="Calibri" w:hAnsi="Times New Roman" w:cs="Times New Roman"/>
          <w:sz w:val="28"/>
          <w:szCs w:val="28"/>
        </w:rPr>
        <w:t>Л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аборатория – это помещение, где работают ученые, которые </w:t>
      </w:r>
      <w:r w:rsidR="00A709D6" w:rsidRPr="00063C3A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 опыты и эксперименты</w:t>
      </w:r>
      <w:r w:rsidR="00A709D6" w:rsidRPr="00063C3A">
        <w:rPr>
          <w:rFonts w:ascii="Times New Roman" w:eastAsia="Calibri" w:hAnsi="Times New Roman" w:cs="Times New Roman"/>
          <w:sz w:val="28"/>
          <w:szCs w:val="28"/>
        </w:rPr>
        <w:t>. Сейчас мы с вами поработаем в лаборатории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 xml:space="preserve"> и соберем карточки-подсказки</w:t>
      </w:r>
      <w:r w:rsidR="00B14C9D" w:rsidRPr="00063C3A">
        <w:rPr>
          <w:rFonts w:ascii="Times New Roman" w:eastAsia="Calibri" w:hAnsi="Times New Roman" w:cs="Times New Roman"/>
          <w:sz w:val="28"/>
          <w:szCs w:val="28"/>
        </w:rPr>
        <w:t>. Алиса, к</w:t>
      </w:r>
      <w:r w:rsidR="0070716D" w:rsidRPr="00063C3A">
        <w:rPr>
          <w:rFonts w:ascii="Times New Roman" w:eastAsia="Calibri" w:hAnsi="Times New Roman" w:cs="Times New Roman"/>
          <w:sz w:val="28"/>
          <w:szCs w:val="28"/>
        </w:rPr>
        <w:t>ак нужно вести себя в лаборатории?</w:t>
      </w:r>
    </w:p>
    <w:p w:rsidR="00B14C9D" w:rsidRPr="00063C3A" w:rsidRDefault="00B14C9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Алиса: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В лаборатории нужно соблюдать правила! Первое:</w:t>
      </w:r>
      <w:r w:rsidR="006F2368" w:rsidRPr="00063C3A">
        <w:rPr>
          <w:rFonts w:ascii="Times New Roman" w:eastAsia="Calibri" w:hAnsi="Times New Roman" w:cs="Times New Roman"/>
          <w:sz w:val="28"/>
          <w:szCs w:val="28"/>
        </w:rPr>
        <w:t xml:space="preserve"> на столах ничего не трогать без разрешения руководителя.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Второе:</w:t>
      </w:r>
      <w:r w:rsidR="006F2368" w:rsidRPr="00063C3A">
        <w:rPr>
          <w:rFonts w:ascii="Times New Roman" w:eastAsia="Calibri" w:hAnsi="Times New Roman" w:cs="Times New Roman"/>
          <w:sz w:val="28"/>
          <w:szCs w:val="28"/>
        </w:rPr>
        <w:t xml:space="preserve"> соблюдать тишину, не мешать работать другим.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Третье:</w:t>
      </w:r>
      <w:r w:rsidR="006F2368" w:rsidRPr="00063C3A">
        <w:rPr>
          <w:rFonts w:ascii="Times New Roman" w:eastAsia="Calibri" w:hAnsi="Times New Roman" w:cs="Times New Roman"/>
          <w:sz w:val="28"/>
          <w:szCs w:val="28"/>
        </w:rPr>
        <w:t xml:space="preserve"> запрещено пробовать на вкус, брать в рот</w:t>
      </w:r>
      <w:r w:rsidR="00723C2B" w:rsidRPr="00063C3A">
        <w:rPr>
          <w:rFonts w:ascii="Times New Roman" w:eastAsia="Calibri" w:hAnsi="Times New Roman" w:cs="Times New Roman"/>
          <w:sz w:val="28"/>
          <w:szCs w:val="28"/>
        </w:rPr>
        <w:t xml:space="preserve"> вещества.</w:t>
      </w:r>
    </w:p>
    <w:p w:rsidR="00CE59C5" w:rsidRPr="00063C3A" w:rsidRDefault="00B14C9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Спасибо, Алиса</w:t>
      </w:r>
      <w:r w:rsidR="00CE59C5" w:rsidRPr="00063C3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25C37" w:rsidRPr="00063C3A" w:rsidRDefault="00CE59C5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>Ребята, вы запомнили правила?</w:t>
      </w:r>
    </w:p>
    <w:p w:rsidR="008D56CB" w:rsidRPr="00063C3A" w:rsidRDefault="00B31476" w:rsidP="00063C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Hlk161405502"/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Опыт №1: </w:t>
      </w:r>
      <w:bookmarkEnd w:id="6"/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«Как поймать воздух» </w:t>
      </w:r>
    </w:p>
    <w:p w:rsidR="00A709D6" w:rsidRPr="00063C3A" w:rsidRDefault="00A709D6" w:rsidP="00D1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D167A1" w:rsidRPr="00063C3A">
        <w:rPr>
          <w:rFonts w:ascii="Times New Roman" w:hAnsi="Times New Roman" w:cs="Times New Roman"/>
          <w:sz w:val="28"/>
          <w:szCs w:val="28"/>
          <w:highlight w:val="white"/>
        </w:rPr>
        <w:t>показать, что воздух прозрачный</w:t>
      </w:r>
      <w:r w:rsidR="00F71C75" w:rsidRPr="00063C3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="00D167A1" w:rsidRPr="00063C3A">
        <w:rPr>
          <w:rFonts w:ascii="Times New Roman" w:hAnsi="Times New Roman" w:cs="Times New Roman"/>
          <w:sz w:val="28"/>
          <w:szCs w:val="28"/>
          <w:highlight w:val="white"/>
        </w:rPr>
        <w:t xml:space="preserve">принимает </w:t>
      </w:r>
      <w:r w:rsidR="00F71C75" w:rsidRPr="00063C3A">
        <w:rPr>
          <w:rFonts w:ascii="Times New Roman" w:hAnsi="Times New Roman" w:cs="Times New Roman"/>
          <w:sz w:val="28"/>
          <w:szCs w:val="28"/>
          <w:highlight w:val="white"/>
        </w:rPr>
        <w:t>форму</w:t>
      </w:r>
      <w:r w:rsidR="00D167A1" w:rsidRPr="00063C3A">
        <w:rPr>
          <w:rFonts w:ascii="Times New Roman" w:hAnsi="Times New Roman" w:cs="Times New Roman"/>
          <w:sz w:val="28"/>
          <w:szCs w:val="28"/>
          <w:highlight w:val="white"/>
        </w:rPr>
        <w:t xml:space="preserve"> предмета, в котором находится</w:t>
      </w:r>
      <w:r w:rsidR="00F71C75" w:rsidRPr="00063C3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F90030" w:rsidRPr="0006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77" w:rsidRPr="00063C3A">
        <w:rPr>
          <w:rFonts w:ascii="Times New Roman" w:eastAsia="Calibri" w:hAnsi="Times New Roman" w:cs="Times New Roman"/>
          <w:sz w:val="28"/>
          <w:szCs w:val="28"/>
        </w:rPr>
        <w:t>В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оздух имеет форму? </w:t>
      </w:r>
    </w:p>
    <w:p w:rsidR="00382A77" w:rsidRPr="00063C3A" w:rsidRDefault="00382A77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143C" w:rsidRPr="00063C3A">
        <w:rPr>
          <w:rFonts w:ascii="Times New Roman" w:eastAsia="Calibri" w:hAnsi="Times New Roman" w:cs="Times New Roman"/>
          <w:sz w:val="28"/>
          <w:szCs w:val="28"/>
        </w:rPr>
        <w:t>О</w:t>
      </w:r>
      <w:r w:rsidRPr="00063C3A">
        <w:rPr>
          <w:rFonts w:ascii="Times New Roman" w:eastAsia="Calibri" w:hAnsi="Times New Roman" w:cs="Times New Roman"/>
          <w:sz w:val="28"/>
          <w:szCs w:val="28"/>
        </w:rPr>
        <w:t>тветы детей.</w:t>
      </w:r>
    </w:p>
    <w:p w:rsidR="00A263CA" w:rsidRPr="00063C3A" w:rsidRDefault="008B41F6" w:rsidP="0006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82A7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3CA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это проверим. </w:t>
      </w:r>
    </w:p>
    <w:p w:rsidR="00A263CA" w:rsidRPr="00063C3A" w:rsidRDefault="00A263CA" w:rsidP="00063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Инструкция: </w:t>
      </w:r>
    </w:p>
    <w:p w:rsidR="008D56CB" w:rsidRPr="00063C3A" w:rsidRDefault="00B31476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Возьмите со стола </w:t>
      </w:r>
      <w:r w:rsidR="004164F9" w:rsidRPr="00063C3A">
        <w:rPr>
          <w:rFonts w:ascii="Times New Roman" w:eastAsia="Calibri" w:hAnsi="Times New Roman" w:cs="Times New Roman"/>
          <w:sz w:val="28"/>
          <w:szCs w:val="28"/>
        </w:rPr>
        <w:t>полиэтиле</w:t>
      </w:r>
      <w:r w:rsidRPr="00063C3A">
        <w:rPr>
          <w:rFonts w:ascii="Times New Roman" w:eastAsia="Calibri" w:hAnsi="Times New Roman" w:cs="Times New Roman"/>
          <w:sz w:val="28"/>
          <w:szCs w:val="28"/>
        </w:rPr>
        <w:t>новы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>й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пакет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3C3A">
        <w:rPr>
          <w:rFonts w:ascii="Times New Roman" w:eastAsia="Calibri" w:hAnsi="Times New Roman" w:cs="Times New Roman"/>
          <w:sz w:val="28"/>
          <w:szCs w:val="28"/>
        </w:rPr>
        <w:t>пойма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>йте в н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>его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возду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>х и з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акрутите 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>его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>.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4D4"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(показ)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DE56A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3CA" w:rsidRPr="00063C3A">
        <w:rPr>
          <w:rFonts w:ascii="Times New Roman" w:eastAsia="Calibri" w:hAnsi="Times New Roman" w:cs="Times New Roman"/>
          <w:sz w:val="28"/>
          <w:szCs w:val="28"/>
        </w:rPr>
        <w:t>Ч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>то находится внутри пакетов?</w:t>
      </w:r>
    </w:p>
    <w:p w:rsidR="00382A77" w:rsidRPr="00063C3A" w:rsidRDefault="00382A77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143C" w:rsidRPr="00063C3A">
        <w:rPr>
          <w:rFonts w:ascii="Times New Roman" w:eastAsia="Calibri" w:hAnsi="Times New Roman" w:cs="Times New Roman"/>
          <w:sz w:val="28"/>
          <w:szCs w:val="28"/>
        </w:rPr>
        <w:t>О</w:t>
      </w:r>
      <w:r w:rsidRPr="00063C3A">
        <w:rPr>
          <w:rFonts w:ascii="Times New Roman" w:eastAsia="Calibri" w:hAnsi="Times New Roman" w:cs="Times New Roman"/>
          <w:sz w:val="28"/>
          <w:szCs w:val="28"/>
        </w:rPr>
        <w:t>тветы детей.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A21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213C" w:rsidRPr="00063C3A">
        <w:rPr>
          <w:rFonts w:ascii="Times New Roman" w:eastAsia="Calibri" w:hAnsi="Times New Roman" w:cs="Times New Roman"/>
          <w:sz w:val="28"/>
          <w:szCs w:val="28"/>
        </w:rPr>
        <w:t>П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>осмотрите на свою руку через пакет. Вы видите руку?</w:t>
      </w:r>
    </w:p>
    <w:p w:rsidR="008D56CB" w:rsidRPr="00063C3A" w:rsidRDefault="00B3147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787" w:rsidRPr="00063C3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A213C" w:rsidRPr="00063C3A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>начит воздух какой?</w:t>
      </w:r>
    </w:p>
    <w:p w:rsidR="008D56CB" w:rsidRPr="00063C3A" w:rsidRDefault="00B31476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43C" w:rsidRPr="00063C3A">
        <w:rPr>
          <w:rFonts w:ascii="Times New Roman" w:eastAsia="Calibri" w:hAnsi="Times New Roman" w:cs="Times New Roman"/>
          <w:sz w:val="28"/>
          <w:szCs w:val="28"/>
        </w:rPr>
        <w:t>П</w:t>
      </w:r>
      <w:r w:rsidRPr="00063C3A">
        <w:rPr>
          <w:rFonts w:ascii="Times New Roman" w:eastAsia="Calibri" w:hAnsi="Times New Roman" w:cs="Times New Roman"/>
          <w:sz w:val="28"/>
          <w:szCs w:val="28"/>
        </w:rPr>
        <w:t>розрачный.</w:t>
      </w:r>
    </w:p>
    <w:p w:rsidR="008D56CB" w:rsidRPr="00063C3A" w:rsidRDefault="008B41F6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A213C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A21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>ебята, а какой формы воздух?</w:t>
      </w:r>
    </w:p>
    <w:p w:rsidR="008D56CB" w:rsidRPr="00063C3A" w:rsidRDefault="00B31476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43C" w:rsidRPr="00063C3A">
        <w:rPr>
          <w:rFonts w:ascii="Times New Roman" w:eastAsia="Calibri" w:hAnsi="Times New Roman" w:cs="Times New Roman"/>
          <w:sz w:val="28"/>
          <w:szCs w:val="28"/>
        </w:rPr>
        <w:t>О</w:t>
      </w:r>
      <w:r w:rsidR="003A213C" w:rsidRPr="00063C3A">
        <w:rPr>
          <w:rFonts w:ascii="Times New Roman" w:eastAsia="Calibri" w:hAnsi="Times New Roman" w:cs="Times New Roman"/>
          <w:sz w:val="28"/>
          <w:szCs w:val="28"/>
        </w:rPr>
        <w:t>тветы детей.</w:t>
      </w:r>
    </w:p>
    <w:p w:rsidR="00921FB9" w:rsidRPr="00063C3A" w:rsidRDefault="00921FB9" w:rsidP="00063C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Правильно ребята, воздух не имеет формы.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iCs/>
          <w:sz w:val="28"/>
          <w:szCs w:val="28"/>
        </w:rPr>
        <w:t>Опыт №3:</w:t>
      </w:r>
      <w:r w:rsidRPr="00063C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>«Как услышать воздух?»</w:t>
      </w:r>
      <w:r w:rsidRPr="00063C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bookmarkStart w:id="7" w:name="_Hlk161393546"/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показать, что воздух можно услышать.</w:t>
      </w:r>
      <w:bookmarkEnd w:id="7"/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>Ребята, а мы можем услышать воздух?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Ответы детей.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Сейчас мы проведем опыт и </w:t>
      </w:r>
      <w:r w:rsidR="00921FB9" w:rsidRPr="00063C3A">
        <w:rPr>
          <w:rFonts w:ascii="Times New Roman" w:eastAsia="Calibri" w:hAnsi="Times New Roman" w:cs="Times New Roman"/>
          <w:sz w:val="28"/>
          <w:szCs w:val="28"/>
        </w:rPr>
        <w:t>узнаем можно ли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FB9" w:rsidRPr="00063C3A">
        <w:rPr>
          <w:rFonts w:ascii="Times New Roman" w:eastAsia="Calibri" w:hAnsi="Times New Roman" w:cs="Times New Roman"/>
          <w:sz w:val="28"/>
          <w:szCs w:val="28"/>
        </w:rPr>
        <w:t>у</w:t>
      </w:r>
      <w:r w:rsidRPr="00063C3A">
        <w:rPr>
          <w:rFonts w:ascii="Times New Roman" w:eastAsia="Calibri" w:hAnsi="Times New Roman" w:cs="Times New Roman"/>
          <w:sz w:val="28"/>
          <w:szCs w:val="28"/>
        </w:rPr>
        <w:t>слышать воздух.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8DD" w:rsidRPr="00063C3A" w:rsidRDefault="003048DD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Нам нужно будет проткнуть пакет зубочисткой и направить на свою руку. 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Что вы чувствуете? 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Ответы детей.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>Это и есть движение воздуха – ветер.</w:t>
      </w:r>
      <w:r w:rsidR="00782423" w:rsidRPr="00063C3A">
        <w:rPr>
          <w:rFonts w:ascii="Times New Roman" w:eastAsia="Calibri" w:hAnsi="Times New Roman" w:cs="Times New Roman"/>
          <w:sz w:val="28"/>
          <w:szCs w:val="28"/>
        </w:rPr>
        <w:t xml:space="preserve"> А ветер мы слышим</w:t>
      </w:r>
      <w:r w:rsidR="00921FB9" w:rsidRPr="00063C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161388443"/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> Ответы детей.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61393952"/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423" w:rsidRPr="00063C3A">
        <w:rPr>
          <w:rFonts w:ascii="Times New Roman" w:eastAsia="Calibri" w:hAnsi="Times New Roman" w:cs="Times New Roman"/>
          <w:sz w:val="28"/>
          <w:szCs w:val="28"/>
        </w:rPr>
        <w:t xml:space="preserve">Уточним 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у Алисы?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Алиса, </w:t>
      </w:r>
      <w:r w:rsidR="00782423" w:rsidRPr="00063C3A">
        <w:rPr>
          <w:rFonts w:ascii="Times New Roman" w:eastAsia="Calibri" w:hAnsi="Times New Roman" w:cs="Times New Roman"/>
          <w:sz w:val="28"/>
          <w:szCs w:val="28"/>
        </w:rPr>
        <w:t>мы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правильно сказали?</w:t>
      </w:r>
    </w:p>
    <w:p w:rsidR="003048DD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iCs/>
          <w:sz w:val="28"/>
          <w:szCs w:val="28"/>
        </w:rPr>
        <w:t>Алиса: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21FB9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Все верно. Воздух прозрачный и не имеет формы. Он приобретает форму того предмета, в который попадает. </w:t>
      </w:r>
      <w:bookmarkEnd w:id="8"/>
      <w:bookmarkEnd w:id="9"/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Ветер – это движение воздуха, мы слышим воздух. </w:t>
      </w:r>
    </w:p>
    <w:p w:rsidR="008224D4" w:rsidRPr="00063C3A" w:rsidRDefault="003048DD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Педагог: </w:t>
      </w:r>
      <w:r w:rsidR="00921FB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="00921FB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</w:t>
      </w:r>
      <w:r w:rsidR="00921FB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-подсказк</w:t>
      </w:r>
      <w:r w:rsidR="00921FB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="00921FB9" w:rsidRPr="00063C3A">
        <w:rPr>
          <w:rFonts w:ascii="Times New Roman" w:eastAsia="Calibri" w:hAnsi="Times New Roman" w:cs="Times New Roman"/>
          <w:i/>
          <w:sz w:val="28"/>
          <w:szCs w:val="28"/>
        </w:rPr>
        <w:t>Карточки-подсказки - перечеркнутые геометрические фигуры,</w:t>
      </w:r>
      <w:r w:rsidR="00921FB9" w:rsidRPr="00063C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</w:t>
      </w:r>
      <w:r w:rsidRPr="00063C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арисованное ухо).</w:t>
      </w:r>
    </w:p>
    <w:p w:rsidR="007F7732" w:rsidRPr="00063C3A" w:rsidRDefault="007F7732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Педагог:</w:t>
      </w:r>
      <w:r w:rsidR="008224D4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3565C6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обращается к </w:t>
      </w:r>
      <w:r w:rsidR="00CA70DF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двум детям</w:t>
      </w:r>
      <w:r w:rsidR="003565C6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чтобы он</w:t>
      </w:r>
      <w:r w:rsidR="00CA70DF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</w:t>
      </w:r>
      <w:r w:rsidR="003565C6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CE59C5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разместил </w:t>
      </w:r>
      <w:r w:rsidR="003565C6"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карточку –подсказку </w:t>
      </w:r>
      <w:r w:rsidRPr="00063C3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 доске.</w:t>
      </w:r>
    </w:p>
    <w:p w:rsidR="00921FB9" w:rsidRPr="00063C3A" w:rsidRDefault="008365A7" w:rsidP="00063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Опыт №2: </w:t>
      </w:r>
      <w:r w:rsidR="003758EC" w:rsidRPr="00063C3A">
        <w:rPr>
          <w:rFonts w:ascii="Times New Roman" w:eastAsia="Calibri" w:hAnsi="Times New Roman" w:cs="Times New Roman"/>
          <w:sz w:val="28"/>
          <w:szCs w:val="28"/>
        </w:rPr>
        <w:t>«Определи по запаху»</w:t>
      </w:r>
      <w:r w:rsidR="00921FB9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921FB9" w:rsidRPr="00063C3A" w:rsidRDefault="00921FB9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63C3A">
        <w:rPr>
          <w:rFonts w:ascii="Times New Roman" w:eastAsia="Calibri" w:hAnsi="Times New Roman" w:cs="Times New Roman"/>
          <w:sz w:val="28"/>
          <w:szCs w:val="28"/>
        </w:rPr>
        <w:t>:</w:t>
      </w:r>
      <w:r w:rsidRPr="00063C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дать знания, что ч</w:t>
      </w:r>
      <w:r w:rsidRPr="00063C3A">
        <w:rPr>
          <w:rFonts w:ascii="Times New Roman" w:eastAsia="Calibri" w:hAnsi="Times New Roman" w:cs="Times New Roman"/>
          <w:sz w:val="28"/>
          <w:szCs w:val="28"/>
        </w:rPr>
        <w:t>истый </w:t>
      </w:r>
      <w:r w:rsidRPr="00063C3A">
        <w:rPr>
          <w:rFonts w:ascii="Times New Roman" w:eastAsia="Calibri" w:hAnsi="Times New Roman" w:cs="Times New Roman"/>
          <w:bCs/>
          <w:sz w:val="28"/>
          <w:szCs w:val="28"/>
        </w:rPr>
        <w:t>воздух</w:t>
      </w:r>
      <w:r w:rsidRPr="00063C3A">
        <w:rPr>
          <w:rFonts w:ascii="Times New Roman" w:eastAsia="Calibri" w:hAnsi="Times New Roman" w:cs="Times New Roman"/>
          <w:sz w:val="28"/>
          <w:szCs w:val="28"/>
        </w:rPr>
        <w:t> не </w:t>
      </w:r>
      <w:r w:rsidRPr="00063C3A">
        <w:rPr>
          <w:rFonts w:ascii="Times New Roman" w:eastAsia="Calibri" w:hAnsi="Times New Roman" w:cs="Times New Roman"/>
          <w:bCs/>
          <w:sz w:val="28"/>
          <w:szCs w:val="28"/>
        </w:rPr>
        <w:t>пахнет</w:t>
      </w:r>
      <w:r w:rsidRPr="00063C3A">
        <w:rPr>
          <w:rFonts w:ascii="Times New Roman" w:eastAsia="Calibri" w:hAnsi="Times New Roman" w:cs="Times New Roman"/>
          <w:sz w:val="28"/>
          <w:szCs w:val="28"/>
        </w:rPr>
        <w:t>, но он хорошо принимает чужие </w:t>
      </w:r>
      <w:r w:rsidRPr="00063C3A">
        <w:rPr>
          <w:rFonts w:ascii="Times New Roman" w:eastAsia="Calibri" w:hAnsi="Times New Roman" w:cs="Times New Roman"/>
          <w:bCs/>
          <w:sz w:val="28"/>
          <w:szCs w:val="28"/>
        </w:rPr>
        <w:t>запахи.</w:t>
      </w:r>
    </w:p>
    <w:p w:rsidR="00921FB9" w:rsidRPr="00063C3A" w:rsidRDefault="00921FB9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Как вы думаете воздух имеет запах? </w:t>
      </w:r>
    </w:p>
    <w:p w:rsidR="00921FB9" w:rsidRPr="00063C3A" w:rsidRDefault="00921FB9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Ответы детей.</w:t>
      </w:r>
    </w:p>
    <w:p w:rsidR="003758EC" w:rsidRPr="00063C3A" w:rsidRDefault="00921FB9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Calibri" w:hAnsi="Times New Roman" w:cs="Times New Roman"/>
          <w:sz w:val="28"/>
          <w:szCs w:val="28"/>
        </w:rPr>
        <w:t>Сейчас мы это проверим.</w:t>
      </w:r>
      <w:r w:rsidRPr="0006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CB" w:rsidRPr="00063C3A" w:rsidRDefault="008B41F6" w:rsidP="00A26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4A1B84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A1B84" w:rsidRPr="00063C3A">
        <w:rPr>
          <w:rFonts w:ascii="Times New Roman" w:eastAsia="Calibri" w:hAnsi="Times New Roman" w:cs="Times New Roman"/>
          <w:sz w:val="28"/>
          <w:szCs w:val="28"/>
        </w:rPr>
        <w:t>Вечером я</w:t>
      </w:r>
      <w:r w:rsidR="007F7732"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разложила в эти баночки вещества, а перед занятием я их </w:t>
      </w:r>
      <w:r w:rsidR="003758EC" w:rsidRPr="00063C3A">
        <w:rPr>
          <w:rFonts w:ascii="Times New Roman" w:eastAsia="Calibri" w:hAnsi="Times New Roman" w:cs="Times New Roman"/>
          <w:sz w:val="28"/>
          <w:szCs w:val="28"/>
        </w:rPr>
        <w:t>вытащила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58EC" w:rsidRPr="00063C3A" w:rsidRDefault="003758EC" w:rsidP="00063C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3758EC" w:rsidRPr="00063C3A" w:rsidRDefault="008365A7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>П</w:t>
      </w:r>
      <w:r w:rsidR="008C4B7F" w:rsidRPr="00063C3A">
        <w:rPr>
          <w:rFonts w:ascii="Times New Roman" w:eastAsia="Calibri" w:hAnsi="Times New Roman" w:cs="Times New Roman"/>
          <w:sz w:val="28"/>
          <w:szCs w:val="28"/>
        </w:rPr>
        <w:t>о запаху определит</w:t>
      </w:r>
      <w:r w:rsidRPr="00063C3A">
        <w:rPr>
          <w:rFonts w:ascii="Times New Roman" w:eastAsia="Calibri" w:hAnsi="Times New Roman" w:cs="Times New Roman"/>
          <w:sz w:val="28"/>
          <w:szCs w:val="28"/>
        </w:rPr>
        <w:t>е</w:t>
      </w:r>
      <w:r w:rsidR="008C4B7F" w:rsidRPr="00063C3A">
        <w:rPr>
          <w:rFonts w:ascii="Times New Roman" w:eastAsia="Calibri" w:hAnsi="Times New Roman" w:cs="Times New Roman"/>
          <w:sz w:val="28"/>
          <w:szCs w:val="28"/>
        </w:rPr>
        <w:t xml:space="preserve">, что было в каждой </w:t>
      </w:r>
      <w:r w:rsidR="004A1B84" w:rsidRPr="00063C3A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8C4B7F" w:rsidRPr="00063C3A">
        <w:rPr>
          <w:rFonts w:ascii="Times New Roman" w:eastAsia="Calibri" w:hAnsi="Times New Roman" w:cs="Times New Roman"/>
          <w:sz w:val="28"/>
          <w:szCs w:val="28"/>
        </w:rPr>
        <w:t>.</w:t>
      </w:r>
      <w:r w:rsidR="004A1B84" w:rsidRPr="00063C3A">
        <w:rPr>
          <w:rFonts w:ascii="Times New Roman" w:eastAsia="Calibri" w:hAnsi="Times New Roman" w:cs="Times New Roman"/>
          <w:sz w:val="28"/>
          <w:szCs w:val="28"/>
        </w:rPr>
        <w:t xml:space="preserve"> Возьмите любую банку и откройте ее. Скажите, запах чего вы </w:t>
      </w:r>
      <w:r w:rsidR="005D5CDD" w:rsidRPr="00063C3A">
        <w:rPr>
          <w:rFonts w:ascii="Times New Roman" w:eastAsia="Calibri" w:hAnsi="Times New Roman" w:cs="Times New Roman"/>
          <w:sz w:val="28"/>
          <w:szCs w:val="28"/>
        </w:rPr>
        <w:t>почувствовали</w:t>
      </w:r>
      <w:r w:rsidR="004A1B84" w:rsidRPr="00063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732" w:rsidRPr="00063C3A" w:rsidRDefault="002C6C51" w:rsidP="002C6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>1- л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ук, 2 – лимон, 3 – кофе, 4 – </w:t>
      </w:r>
      <w:r w:rsidR="005D5CDD" w:rsidRPr="00063C3A">
        <w:rPr>
          <w:rFonts w:ascii="Times New Roman" w:eastAsia="Calibri" w:hAnsi="Times New Roman" w:cs="Times New Roman"/>
          <w:sz w:val="28"/>
          <w:szCs w:val="28"/>
        </w:rPr>
        <w:t>шоколад</w:t>
      </w:r>
      <w:r w:rsidR="00B31476" w:rsidRPr="00063C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732" w:rsidRPr="00063C3A" w:rsidRDefault="007F7732" w:rsidP="002C6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61393177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5CDD" w:rsidRPr="00063C3A">
        <w:rPr>
          <w:rFonts w:ascii="Times New Roman" w:eastAsia="Calibri" w:hAnsi="Times New Roman" w:cs="Times New Roman"/>
          <w:sz w:val="28"/>
          <w:szCs w:val="28"/>
        </w:rPr>
        <w:t>Что еще мы узнали о воздухе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F7732" w:rsidRPr="00063C3A" w:rsidRDefault="007F7732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Дети: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Ответы детей.</w:t>
      </w:r>
    </w:p>
    <w:p w:rsidR="007F7732" w:rsidRPr="00063C3A" w:rsidRDefault="007F7732" w:rsidP="0006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>Уточним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у Алисы</w:t>
      </w:r>
      <w:r w:rsidR="008224D4" w:rsidRPr="00063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732" w:rsidRPr="00063C3A" w:rsidRDefault="007F7732" w:rsidP="0006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Алиса, </w:t>
      </w:r>
      <w:r w:rsidR="00D60DC2" w:rsidRPr="00063C3A">
        <w:rPr>
          <w:rFonts w:ascii="Times New Roman" w:eastAsia="Calibri" w:hAnsi="Times New Roman" w:cs="Times New Roman"/>
          <w:sz w:val="28"/>
          <w:szCs w:val="28"/>
        </w:rPr>
        <w:t>согласна с ребятами</w:t>
      </w:r>
      <w:r w:rsidRPr="00063C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D56CB" w:rsidRPr="00063C3A" w:rsidRDefault="00406092" w:rsidP="00406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iCs/>
          <w:sz w:val="28"/>
          <w:szCs w:val="28"/>
        </w:rPr>
        <w:t>Алиса: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60DC2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Согласна.</w:t>
      </w:r>
      <w:r w:rsidR="00B31476" w:rsidRPr="00063C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bookmarkEnd w:id="10"/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r w:rsidR="00B31476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истый воздух не имеет</w:t>
      </w:r>
      <w:r w:rsidR="008224D4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31476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запаха, но может присваивать запахи других веществ.</w:t>
      </w:r>
    </w:p>
    <w:p w:rsidR="008D56CB" w:rsidRPr="00063C3A" w:rsidRDefault="00406092" w:rsidP="00406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11" w:name="_Hlk162170643"/>
      <w:r w:rsidRPr="00063C3A">
        <w:rPr>
          <w:rFonts w:ascii="Times New Roman" w:eastAsia="Calibri" w:hAnsi="Times New Roman" w:cs="Times New Roman"/>
          <w:b/>
          <w:i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E59C5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Вот </w:t>
      </w:r>
      <w:r w:rsidR="001C58B3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третья</w:t>
      </w:r>
      <w:r w:rsidR="007F0A49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карточка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-подсказка</w:t>
      </w:r>
      <w:r w:rsidR="00D60DC2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7F0A49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122A28"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B31476"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нарисованный нос</w:t>
      </w:r>
      <w:r w:rsidR="00122A28"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B31476"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bookmarkEnd w:id="11"/>
    <w:p w:rsidR="001C58B3" w:rsidRPr="00063C3A" w:rsidRDefault="001C58B3" w:rsidP="00406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Выходим из</w:t>
      </w:r>
      <w:r w:rsidR="00063C3A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за столов</w:t>
      </w:r>
    </w:p>
    <w:p w:rsidR="006534D7" w:rsidRPr="00063C3A" w:rsidRDefault="006534D7" w:rsidP="004060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Ребята, как вы думаете, что в нашей жизни загрязняет воздух?</w:t>
      </w:r>
    </w:p>
    <w:p w:rsidR="006534D7" w:rsidRPr="00063C3A" w:rsidRDefault="006534D7" w:rsidP="00406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Дети: </w:t>
      </w:r>
      <w:bookmarkStart w:id="12" w:name="_Hlk162020027"/>
      <w:r w:rsidRPr="00063C3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bookmarkEnd w:id="12"/>
    <w:p w:rsidR="006534D7" w:rsidRPr="00063C3A" w:rsidRDefault="006534D7" w:rsidP="004060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63C3A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Педагог:</w:t>
      </w:r>
      <w:r w:rsidRP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bookmarkStart w:id="13" w:name="_Hlk162022861"/>
      <w:r w:rsidRP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Что надо делать, чтобы воздух оставался чистым?</w:t>
      </w:r>
      <w:bookmarkEnd w:id="13"/>
    </w:p>
    <w:p w:rsidR="006534D7" w:rsidRPr="00063C3A" w:rsidRDefault="006534D7" w:rsidP="006534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Hlk162022241"/>
      <w:r w:rsidRPr="00063C3A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 xml:space="preserve">Дети: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bookmarkEnd w:id="14"/>
    <w:p w:rsidR="00DB647E" w:rsidRPr="00063C3A" w:rsidRDefault="006534D7" w:rsidP="006534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Молодцы! Уточним у Алисы</w:t>
      </w:r>
      <w:r w:rsidR="00024AC0" w:rsidRPr="00063C3A">
        <w:rPr>
          <w:rFonts w:ascii="Times New Roman" w:eastAsia="Calibri" w:hAnsi="Times New Roman" w:cs="Times New Roman"/>
          <w:sz w:val="28"/>
          <w:szCs w:val="28"/>
        </w:rPr>
        <w:t>.</w:t>
      </w:r>
      <w:r w:rsidR="00E5691D" w:rsidRP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Что надо делать, чтобы воздух оставался чистым?</w:t>
      </w:r>
    </w:p>
    <w:p w:rsidR="006534D7" w:rsidRDefault="006534D7" w:rsidP="006534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Алиса:</w:t>
      </w:r>
      <w:r w:rsidR="00024AC0"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</w:t>
      </w:r>
      <w:r w:rsidR="00E5691D" w:rsidRPr="00063C3A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адо, что бы вокруг было много растений. Цветы, кустарники, деревья работают как пылесосы. Они очищают воздух. Чем больше растений вокруг, тем он чище. </w:t>
      </w:r>
    </w:p>
    <w:p w:rsidR="00014D66" w:rsidRPr="00063C3A" w:rsidRDefault="00014D66" w:rsidP="00014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i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Pr="00063C3A">
        <w:rPr>
          <w:rFonts w:ascii="Times New Roman" w:eastAsia="Calibri" w:hAnsi="Times New Roman" w:cs="Times New Roman"/>
          <w:bCs/>
          <w:iCs/>
          <w:sz w:val="28"/>
          <w:szCs w:val="28"/>
        </w:rPr>
        <w:t>арточка-подсказка.  (</w:t>
      </w: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>нарисованн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ая</w:t>
      </w: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береза</w:t>
      </w:r>
      <w:r w:rsidRPr="00063C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</w:p>
    <w:p w:rsidR="008D56CB" w:rsidRPr="00063C3A" w:rsidRDefault="00756869" w:rsidP="00E5691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</w:t>
      </w:r>
      <w:r w:rsidR="00B31476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</w:t>
      </w:r>
      <w:r w:rsidR="004164F9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F71C75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Найди предмет</w:t>
      </w:r>
      <w:r w:rsidR="004164F9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A311D2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164F9" w:rsidRPr="00063C3A" w:rsidRDefault="004164F9" w:rsidP="00E5691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CE59C5" w:rsidRPr="00063C3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="00F71C75" w:rsidRPr="00063C3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развивать внимание, ассоциативное и творческое мышление.</w:t>
      </w:r>
    </w:p>
    <w:p w:rsidR="004164F9" w:rsidRPr="00063C3A" w:rsidRDefault="004164F9" w:rsidP="00E56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</w:t>
      </w:r>
      <w:r w:rsidR="008B41F6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8B41F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71C75" w:rsidRPr="00063C3A" w:rsidRDefault="00B31476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Посмотрите внимательно и </w:t>
      </w:r>
      <w:r w:rsidR="006D75B1" w:rsidRPr="00063C3A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найдите </w:t>
      </w:r>
      <w:r w:rsidR="006D75B1" w:rsidRPr="00063C3A">
        <w:rPr>
          <w:rFonts w:ascii="Times New Roman" w:eastAsia="Calibri" w:hAnsi="Times New Roman" w:cs="Times New Roman"/>
          <w:sz w:val="28"/>
          <w:szCs w:val="28"/>
        </w:rPr>
        <w:t xml:space="preserve">по одному </w:t>
      </w:r>
      <w:r w:rsidRPr="00063C3A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6D75B1" w:rsidRPr="00063C3A">
        <w:rPr>
          <w:rFonts w:ascii="Times New Roman" w:eastAsia="Calibri" w:hAnsi="Times New Roman" w:cs="Times New Roman"/>
          <w:sz w:val="28"/>
          <w:szCs w:val="28"/>
        </w:rPr>
        <w:t>у</w:t>
      </w:r>
      <w:r w:rsidRPr="00063C3A">
        <w:rPr>
          <w:rFonts w:ascii="Times New Roman" w:eastAsia="Calibri" w:hAnsi="Times New Roman" w:cs="Times New Roman"/>
          <w:sz w:val="28"/>
          <w:szCs w:val="28"/>
        </w:rPr>
        <w:t>, которы</w:t>
      </w:r>
      <w:r w:rsidR="006D75B1" w:rsidRPr="00063C3A">
        <w:rPr>
          <w:rFonts w:ascii="Times New Roman" w:eastAsia="Calibri" w:hAnsi="Times New Roman" w:cs="Times New Roman"/>
          <w:sz w:val="28"/>
          <w:szCs w:val="28"/>
        </w:rPr>
        <w:t>й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связан с воздухом</w:t>
      </w:r>
      <w:r w:rsidR="00CE59C5" w:rsidRPr="00063C3A">
        <w:rPr>
          <w:rFonts w:ascii="Times New Roman" w:eastAsia="Calibri" w:hAnsi="Times New Roman" w:cs="Times New Roman"/>
          <w:sz w:val="28"/>
          <w:szCs w:val="28"/>
        </w:rPr>
        <w:t>,</w:t>
      </w:r>
      <w:r w:rsidR="00F71C75"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C5" w:rsidRPr="00063C3A">
        <w:rPr>
          <w:rFonts w:ascii="Times New Roman" w:eastAsia="Calibri" w:hAnsi="Times New Roman" w:cs="Times New Roman"/>
          <w:sz w:val="28"/>
          <w:szCs w:val="28"/>
        </w:rPr>
        <w:t>соберем их в корзину</w:t>
      </w:r>
      <w:r w:rsidR="00F71C75" w:rsidRPr="00063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CCF" w:rsidRPr="00063C3A" w:rsidRDefault="00B31476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</w:t>
      </w:r>
      <w:r w:rsidR="008365A7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«Как увидеть воздух?»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15" w:name="_Hlk161394073"/>
    </w:p>
    <w:p w:rsidR="004164F9" w:rsidRPr="00063C3A" w:rsidRDefault="004164F9" w:rsidP="0001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5D2CCF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06092" w:rsidRPr="00014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показать, что воздух можно увидеть.</w:t>
      </w:r>
    </w:p>
    <w:bookmarkEnd w:id="15"/>
    <w:p w:rsidR="00406092" w:rsidRPr="00063C3A" w:rsidRDefault="008B41F6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3A21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мы можем увидеть воздух? </w:t>
      </w:r>
    </w:p>
    <w:p w:rsidR="00406092" w:rsidRPr="00063C3A" w:rsidRDefault="00406092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6" w:name="_Hlk162023800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bookmarkEnd w:id="16"/>
    <w:p w:rsidR="00406092" w:rsidRPr="00063C3A" w:rsidRDefault="00406092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Инструкция: </w:t>
      </w:r>
    </w:p>
    <w:p w:rsidR="00E15155" w:rsidRPr="00063C3A" w:rsidRDefault="00406092" w:rsidP="000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стаканы с </w:t>
      </w:r>
      <w:r w:rsidR="006D75B1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трубочки, </w:t>
      </w:r>
      <w:r w:rsidR="00A82473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бумажные салфетки. </w:t>
      </w:r>
      <w:r w:rsidR="006D75B1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будет п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огрузит</w:t>
      </w:r>
      <w:r w:rsidR="006D75B1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трубочку в стакан и поду</w:t>
      </w:r>
      <w:r w:rsidR="006D75B1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ть.</w:t>
      </w:r>
    </w:p>
    <w:p w:rsidR="006D75B1" w:rsidRPr="00063C3A" w:rsidRDefault="006D75B1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трубочки и подуйте.</w:t>
      </w:r>
    </w:p>
    <w:p w:rsidR="008D56CB" w:rsidRPr="00063C3A" w:rsidRDefault="00A82473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у вас получилось?</w:t>
      </w:r>
    </w:p>
    <w:p w:rsidR="008D56CB" w:rsidRPr="00063C3A" w:rsidRDefault="00B31476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143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узырьки.</w:t>
      </w:r>
    </w:p>
    <w:p w:rsidR="008D56CB" w:rsidRPr="00063C3A" w:rsidRDefault="008B41F6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="00DE56A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 есть воздух</w:t>
      </w:r>
      <w:r w:rsidR="00A82473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F0F09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мы его видим.</w:t>
      </w:r>
    </w:p>
    <w:p w:rsidR="008D56CB" w:rsidRPr="00063C3A" w:rsidRDefault="00A82473" w:rsidP="00014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Вот еще одна карточка-подсказка</w:t>
      </w:r>
      <w:r w:rsidR="003F0F09" w:rsidRPr="00063C3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3F0F09" w:rsidRPr="00063C3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="00B31476" w:rsidRPr="00063C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нарисованный глаз</w:t>
      </w:r>
      <w:r w:rsidR="003F0F09" w:rsidRPr="00063C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B31476" w:rsidRPr="00063C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8D56CB" w:rsidRPr="00063C3A" w:rsidRDefault="008B41F6" w:rsidP="003F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воздухом можно рисовать?</w:t>
      </w:r>
      <w:r w:rsidR="00E5691D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это узнаем. Мы нарисуем дерево, которое традиционно считается символом России.</w:t>
      </w:r>
    </w:p>
    <w:p w:rsidR="00EE1349" w:rsidRPr="00063C3A" w:rsidRDefault="00556C87" w:rsidP="00556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Подойдите к столу.</w:t>
      </w:r>
      <w:r w:rsidR="00EE1349"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C2B" w:rsidRPr="00063C3A" w:rsidRDefault="00A82473" w:rsidP="00014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вами </w:t>
      </w:r>
      <w:r w:rsidR="00084B00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бумаги, на котором нарисован ствол дерева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 с цветной жидкостью и трубочка</w:t>
      </w:r>
      <w:r w:rsidR="00556C87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6C87"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 xml:space="preserve">Внимательно посмотрите и послушайте меня. Я беру 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>трубочку, опускаю е</w:t>
      </w:r>
      <w:r w:rsidR="00084B00" w:rsidRPr="00063C3A">
        <w:rPr>
          <w:rFonts w:ascii="Times New Roman" w:eastAsia="Calibri" w:hAnsi="Times New Roman" w:cs="Times New Roman"/>
          <w:sz w:val="28"/>
          <w:szCs w:val="28"/>
        </w:rPr>
        <w:t>ё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 xml:space="preserve">стаканчик с жидкостью, 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 xml:space="preserve">выдуваю воздух, образуя 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 xml:space="preserve">шапочку из 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>пен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>ы убираю трубочку.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 xml:space="preserve"> Затем аккуратно 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 xml:space="preserve">накрываю 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>лист</w:t>
      </w:r>
      <w:r w:rsidR="00E15155" w:rsidRPr="00063C3A">
        <w:rPr>
          <w:rFonts w:ascii="Times New Roman" w:eastAsia="Calibri" w:hAnsi="Times New Roman" w:cs="Times New Roman"/>
          <w:sz w:val="28"/>
          <w:szCs w:val="28"/>
        </w:rPr>
        <w:t>ом бумаги</w:t>
      </w:r>
      <w:r w:rsidR="00D27ECC" w:rsidRPr="00063C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4B00" w:rsidRPr="00063C3A">
        <w:rPr>
          <w:rFonts w:ascii="Times New Roman" w:eastAsia="Calibri" w:hAnsi="Times New Roman" w:cs="Times New Roman"/>
          <w:sz w:val="28"/>
          <w:szCs w:val="28"/>
        </w:rPr>
        <w:t>Посмотрите, что у меня получилось.</w:t>
      </w:r>
    </w:p>
    <w:p w:rsidR="00084B00" w:rsidRPr="00063C3A" w:rsidRDefault="00084B00" w:rsidP="00014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Возьмите трубочку и выполняйте.</w:t>
      </w:r>
    </w:p>
    <w:p w:rsidR="00084B00" w:rsidRPr="00063C3A" w:rsidRDefault="00084B00" w:rsidP="00014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Какое дерево у вас получилось?</w:t>
      </w:r>
    </w:p>
    <w:p w:rsidR="00084B00" w:rsidRPr="00063C3A" w:rsidRDefault="00084B00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7" w:name="_Hlk162170996"/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bookmarkEnd w:id="17"/>
    <w:p w:rsidR="00084B00" w:rsidRPr="00063C3A" w:rsidRDefault="00084B00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Педагог: 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Береза, считается символом России и символом красоты русской природы.</w:t>
      </w:r>
    </w:p>
    <w:p w:rsidR="00EE1349" w:rsidRPr="00063C3A" w:rsidRDefault="00EE1349" w:rsidP="00014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Оставьте работы на своих местах и подходите ко мне. </w:t>
      </w:r>
    </w:p>
    <w:p w:rsidR="0043674D" w:rsidRPr="00063C3A" w:rsidRDefault="0043674D" w:rsidP="00014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r w:rsidRPr="00063C3A">
        <w:rPr>
          <w:rFonts w:ascii="Times New Roman" w:eastAsia="Calibri" w:hAnsi="Times New Roman" w:cs="Times New Roman"/>
          <w:sz w:val="28"/>
          <w:szCs w:val="28"/>
        </w:rPr>
        <w:t>Хотите я расскажу, что было в стакане? Это вода с жидким мылом и краской.</w:t>
      </w:r>
    </w:p>
    <w:p w:rsidR="008D56CB" w:rsidRPr="00063C3A" w:rsidRDefault="00B31476" w:rsidP="000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4164F9"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часть. За</w:t>
      </w: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ключительная  </w:t>
      </w:r>
    </w:p>
    <w:p w:rsidR="004164F9" w:rsidRPr="00063C3A" w:rsidRDefault="004164F9" w:rsidP="000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063C3A">
        <w:rPr>
          <w:rFonts w:ascii="Times New Roman" w:eastAsia="Calibri" w:hAnsi="Times New Roman" w:cs="Times New Roman"/>
          <w:sz w:val="28"/>
          <w:szCs w:val="28"/>
        </w:rPr>
        <w:t>формировать навыки рефлексии.</w:t>
      </w:r>
    </w:p>
    <w:p w:rsidR="00E15155" w:rsidRPr="00063C3A" w:rsidRDefault="008B41F6" w:rsidP="0001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1476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27EC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молодцы. У вас всё получилось. </w:t>
      </w:r>
    </w:p>
    <w:p w:rsidR="008D56CB" w:rsidRPr="00063C3A" w:rsidRDefault="00E15155" w:rsidP="00E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сегодня узнали о воздухе? </w:t>
      </w:r>
      <w:r w:rsidR="00D27ECC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Рассказать об этом можно по карточкам – подсказкам. Положим их в коробку. </w:t>
      </w:r>
    </w:p>
    <w:p w:rsidR="008D56CB" w:rsidRPr="00063C3A" w:rsidRDefault="00B31476" w:rsidP="00014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>Как</w:t>
      </w:r>
      <w:r w:rsidR="008016DB" w:rsidRPr="00063C3A">
        <w:rPr>
          <w:rFonts w:ascii="Times New Roman" w:eastAsia="Calibri" w:hAnsi="Times New Roman" w:cs="Times New Roman"/>
          <w:sz w:val="28"/>
          <w:szCs w:val="28"/>
        </w:rPr>
        <w:t>ое задание понравилось больше всего</w:t>
      </w:r>
      <w:r w:rsidRPr="00063C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016DB" w:rsidRDefault="008016DB" w:rsidP="00801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sz w:val="28"/>
          <w:szCs w:val="28"/>
        </w:rPr>
        <w:t>Кто на занятии нам помогал сделать выводы про воздух?</w:t>
      </w:r>
    </w:p>
    <w:p w:rsidR="00014D66" w:rsidRPr="00014D66" w:rsidRDefault="00014D66" w:rsidP="0080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8016DB" w:rsidRPr="00063C3A" w:rsidRDefault="008B41F6" w:rsidP="0080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  <w:r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16DB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Алиса. С тобой приятно общаться.</w:t>
      </w:r>
    </w:p>
    <w:p w:rsidR="008016DB" w:rsidRPr="00063C3A" w:rsidRDefault="008016DB" w:rsidP="00801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Алиса:</w:t>
      </w:r>
      <w:r w:rsidR="00A20552" w:rsidRPr="00063C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20552" w:rsidRPr="00063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мне тоже приятно с вами общаться.</w:t>
      </w:r>
    </w:p>
    <w:p w:rsidR="008D56CB" w:rsidRPr="00063C3A" w:rsidRDefault="008016DB" w:rsidP="00801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C3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06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4F9" w:rsidRPr="00063C3A">
        <w:rPr>
          <w:rFonts w:ascii="Times New Roman" w:eastAsia="Calibri" w:hAnsi="Times New Roman" w:cs="Times New Roman"/>
          <w:sz w:val="28"/>
          <w:szCs w:val="28"/>
        </w:rPr>
        <w:t>Молодцы, ребята. Мне очень понравилось с вами работать! До свидания!</w:t>
      </w:r>
    </w:p>
    <w:p w:rsidR="008D56CB" w:rsidRDefault="008D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66" w:rsidRDefault="00014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66" w:rsidRPr="008E3301" w:rsidRDefault="00014D66" w:rsidP="00014D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8E3301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Список литературы:</w:t>
      </w:r>
    </w:p>
    <w:p w:rsidR="00014D66" w:rsidRPr="008E3301" w:rsidRDefault="00014D66" w:rsidP="00014D66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E3301">
        <w:rPr>
          <w:rFonts w:ascii="Times New Roman" w:eastAsia="Calibri" w:hAnsi="Times New Roman"/>
          <w:sz w:val="28"/>
          <w:szCs w:val="28"/>
          <w:shd w:val="clear" w:color="auto" w:fill="FFFFFF"/>
        </w:rPr>
        <w:t>1. Алексеева М.М, Яшина Б.И.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8E3301">
        <w:rPr>
          <w:rFonts w:ascii="Times New Roman" w:eastAsia="Calibri" w:hAnsi="Times New Roman"/>
          <w:sz w:val="28"/>
          <w:szCs w:val="28"/>
          <w:shd w:val="clear" w:color="auto" w:fill="FFFFFF"/>
        </w:rPr>
        <w:t>Методика развития речи и обучение родному языку М., 2000</w:t>
      </w:r>
    </w:p>
    <w:p w:rsidR="00014D66" w:rsidRPr="008E3301" w:rsidRDefault="00014D66" w:rsidP="00014D66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8E3301">
        <w:rPr>
          <w:rFonts w:eastAsia="Calibri"/>
          <w:color w:val="auto"/>
          <w:sz w:val="28"/>
          <w:szCs w:val="28"/>
          <w:highlight w:val="white"/>
          <w:lang w:eastAsia="en-US"/>
        </w:rPr>
        <w:t xml:space="preserve">2. </w:t>
      </w:r>
      <w:r w:rsidRPr="007311A3">
        <w:rPr>
          <w:sz w:val="28"/>
          <w:szCs w:val="28"/>
        </w:rPr>
        <w:t>Гербова В.В. Развитие речи в детском саду. М.</w:t>
      </w:r>
      <w:r w:rsidRPr="00F20E60">
        <w:rPr>
          <w:sz w:val="28"/>
          <w:szCs w:val="28"/>
        </w:rPr>
        <w:t>2016.</w:t>
      </w:r>
    </w:p>
    <w:p w:rsidR="00014D66" w:rsidRPr="008E3301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8E3301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E3301">
        <w:rPr>
          <w:rFonts w:ascii="Times New Roman" w:eastAsia="Calibri" w:hAnsi="Times New Roman"/>
          <w:bCs/>
          <w:sz w:val="28"/>
          <w:szCs w:val="28"/>
        </w:rPr>
        <w:t>От рождения до школы. Примерная основная образовательная программа дошкольного образования / Под ред.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E3301">
        <w:rPr>
          <w:rFonts w:ascii="Times New Roman" w:eastAsia="Calibri" w:hAnsi="Times New Roman"/>
          <w:bCs/>
          <w:sz w:val="28"/>
          <w:szCs w:val="28"/>
        </w:rPr>
        <w:t xml:space="preserve">Н.Е.Вераксы, Т.С.Комаровой, М.А.Васильевой.3-еизд.,испр.и доп.-М.:Мозаика-Синтез,2015.-368 с. </w:t>
      </w:r>
    </w:p>
    <w:p w:rsidR="00014D66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</w:t>
      </w:r>
      <w:r w:rsidRPr="008E3301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E3301">
        <w:rPr>
          <w:rFonts w:ascii="Times New Roman" w:eastAsia="Calibri" w:hAnsi="Times New Roman"/>
          <w:bCs/>
          <w:sz w:val="28"/>
          <w:szCs w:val="28"/>
        </w:rPr>
        <w:t>Сохина, Ф.А. Развитие речи детей дошкольного возраста / Ф.А. Сохина. 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М., 1984.</w:t>
      </w:r>
    </w:p>
    <w:p w:rsidR="00014D66" w:rsidRPr="008E3301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</w:t>
      </w:r>
      <w:r w:rsidRPr="008E3301">
        <w:rPr>
          <w:rFonts w:ascii="Times New Roman" w:eastAsia="Calibri" w:hAnsi="Times New Roman"/>
          <w:bCs/>
          <w:sz w:val="28"/>
          <w:szCs w:val="28"/>
        </w:rPr>
        <w:t>Тихеева Е.И., Пеньевской Э.П. Методика обучения рассказыванию М 1981.</w:t>
      </w:r>
    </w:p>
    <w:p w:rsidR="00014D66" w:rsidRPr="008E3301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6.</w:t>
      </w:r>
      <w:r w:rsidRPr="008E3301">
        <w:rPr>
          <w:rFonts w:ascii="Times New Roman" w:eastAsia="Calibri" w:hAnsi="Times New Roman"/>
          <w:bCs/>
          <w:sz w:val="28"/>
          <w:szCs w:val="28"/>
        </w:rPr>
        <w:t>Ткаченко Татьяна Александровна Развиваем логику и речь М. 2014.</w:t>
      </w:r>
    </w:p>
    <w:p w:rsidR="00014D66" w:rsidRPr="008E3301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8E3301">
        <w:rPr>
          <w:rFonts w:ascii="Times New Roman" w:eastAsia="Calibri" w:hAnsi="Times New Roman"/>
          <w:bCs/>
          <w:sz w:val="28"/>
          <w:szCs w:val="28"/>
        </w:rPr>
        <w:t xml:space="preserve">. Швайко, Г.С. Игры и игровые упражнения для развития речи / Г.С. </w:t>
      </w:r>
    </w:p>
    <w:p w:rsidR="00014D66" w:rsidRPr="00E20CBD" w:rsidRDefault="00014D66" w:rsidP="00014D6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3301">
        <w:rPr>
          <w:rFonts w:ascii="Times New Roman" w:eastAsia="Calibri" w:hAnsi="Times New Roman"/>
          <w:bCs/>
          <w:sz w:val="28"/>
          <w:szCs w:val="28"/>
        </w:rPr>
        <w:t>Швайко. – М., 1983.</w:t>
      </w:r>
    </w:p>
    <w:p w:rsidR="00014D66" w:rsidRPr="00063C3A" w:rsidRDefault="00014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D66" w:rsidRPr="00063C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altName w:val="MS Mincho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597"/>
    <w:multiLevelType w:val="multilevel"/>
    <w:tmpl w:val="E2C676E8"/>
    <w:lvl w:ilvl="0">
      <w:start w:val="1"/>
      <w:numFmt w:val="decimal"/>
      <w:lvlText w:val="%1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373D24"/>
    <w:multiLevelType w:val="multilevel"/>
    <w:tmpl w:val="85D6E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D1751A"/>
    <w:multiLevelType w:val="hybridMultilevel"/>
    <w:tmpl w:val="77CC3AF6"/>
    <w:lvl w:ilvl="0" w:tplc="854400FE">
      <w:start w:val="1"/>
      <w:numFmt w:val="bullet"/>
      <w:lvlText w:val="-"/>
      <w:lvlJc w:val="left"/>
      <w:pPr>
        <w:ind w:left="1146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CB"/>
    <w:rsid w:val="00004358"/>
    <w:rsid w:val="0001156F"/>
    <w:rsid w:val="00014D66"/>
    <w:rsid w:val="00024AC0"/>
    <w:rsid w:val="00025C37"/>
    <w:rsid w:val="00031452"/>
    <w:rsid w:val="00063C3A"/>
    <w:rsid w:val="00084B00"/>
    <w:rsid w:val="00094348"/>
    <w:rsid w:val="00122A28"/>
    <w:rsid w:val="00134409"/>
    <w:rsid w:val="0017056F"/>
    <w:rsid w:val="001C58B3"/>
    <w:rsid w:val="002429CA"/>
    <w:rsid w:val="002C6C51"/>
    <w:rsid w:val="00300863"/>
    <w:rsid w:val="003048DD"/>
    <w:rsid w:val="00317111"/>
    <w:rsid w:val="00343662"/>
    <w:rsid w:val="003565C6"/>
    <w:rsid w:val="003758EC"/>
    <w:rsid w:val="00382A77"/>
    <w:rsid w:val="003A213C"/>
    <w:rsid w:val="003E7B8B"/>
    <w:rsid w:val="003F0F09"/>
    <w:rsid w:val="00406092"/>
    <w:rsid w:val="004164F9"/>
    <w:rsid w:val="00420A56"/>
    <w:rsid w:val="0043674D"/>
    <w:rsid w:val="004A1B84"/>
    <w:rsid w:val="004D6D69"/>
    <w:rsid w:val="005042D6"/>
    <w:rsid w:val="005404BD"/>
    <w:rsid w:val="00543787"/>
    <w:rsid w:val="005566B6"/>
    <w:rsid w:val="00556C87"/>
    <w:rsid w:val="005D2CCF"/>
    <w:rsid w:val="005D5CDD"/>
    <w:rsid w:val="006356FF"/>
    <w:rsid w:val="0064560E"/>
    <w:rsid w:val="00652510"/>
    <w:rsid w:val="006534D7"/>
    <w:rsid w:val="006D75B1"/>
    <w:rsid w:val="006E1EA7"/>
    <w:rsid w:val="006F2368"/>
    <w:rsid w:val="0070716D"/>
    <w:rsid w:val="00723C2B"/>
    <w:rsid w:val="00726C72"/>
    <w:rsid w:val="0073667D"/>
    <w:rsid w:val="00756869"/>
    <w:rsid w:val="00782423"/>
    <w:rsid w:val="0079143C"/>
    <w:rsid w:val="007C475C"/>
    <w:rsid w:val="007F0A49"/>
    <w:rsid w:val="007F7732"/>
    <w:rsid w:val="008016DB"/>
    <w:rsid w:val="008224D4"/>
    <w:rsid w:val="00825D36"/>
    <w:rsid w:val="008365A7"/>
    <w:rsid w:val="0087586A"/>
    <w:rsid w:val="008B41F6"/>
    <w:rsid w:val="008C4B7F"/>
    <w:rsid w:val="008D56CB"/>
    <w:rsid w:val="00921FB9"/>
    <w:rsid w:val="00983E4D"/>
    <w:rsid w:val="009E2306"/>
    <w:rsid w:val="00A20552"/>
    <w:rsid w:val="00A263CA"/>
    <w:rsid w:val="00A26AB7"/>
    <w:rsid w:val="00A311D2"/>
    <w:rsid w:val="00A709D6"/>
    <w:rsid w:val="00A82473"/>
    <w:rsid w:val="00AC4A58"/>
    <w:rsid w:val="00B14C9D"/>
    <w:rsid w:val="00B20312"/>
    <w:rsid w:val="00B31476"/>
    <w:rsid w:val="00B77F9F"/>
    <w:rsid w:val="00BB2C38"/>
    <w:rsid w:val="00BD7668"/>
    <w:rsid w:val="00C372A1"/>
    <w:rsid w:val="00C5011F"/>
    <w:rsid w:val="00CA70DF"/>
    <w:rsid w:val="00CE3CB0"/>
    <w:rsid w:val="00CE59C5"/>
    <w:rsid w:val="00D0520B"/>
    <w:rsid w:val="00D167A1"/>
    <w:rsid w:val="00D17B63"/>
    <w:rsid w:val="00D27ECC"/>
    <w:rsid w:val="00D60DC2"/>
    <w:rsid w:val="00D716BF"/>
    <w:rsid w:val="00DB647E"/>
    <w:rsid w:val="00DE56AC"/>
    <w:rsid w:val="00E15155"/>
    <w:rsid w:val="00E5691D"/>
    <w:rsid w:val="00EE1349"/>
    <w:rsid w:val="00F15721"/>
    <w:rsid w:val="00F37B80"/>
    <w:rsid w:val="00F40AA8"/>
    <w:rsid w:val="00F71C75"/>
    <w:rsid w:val="00F90030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2F15"/>
  <w15:docId w15:val="{26B894D4-C9A1-4B37-A1F0-3BC3D0E0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B84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430A7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430A7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430A79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430A7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693B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E7118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430A79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430A79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430A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014D66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Bodytext1">
    <w:name w:val="Body text1"/>
    <w:basedOn w:val="a"/>
    <w:uiPriority w:val="99"/>
    <w:rsid w:val="00014D66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ads</cp:lastModifiedBy>
  <cp:revision>57</cp:revision>
  <dcterms:created xsi:type="dcterms:W3CDTF">2021-11-02T09:56:00Z</dcterms:created>
  <dcterms:modified xsi:type="dcterms:W3CDTF">2024-03-24T06:11:00Z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